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A50" w:rsidRPr="000A1142" w:rsidRDefault="004D3F43" w:rsidP="00AF0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142">
        <w:rPr>
          <w:rFonts w:ascii="Times New Roman" w:hAnsi="Times New Roman" w:cs="Times New Roman"/>
          <w:b/>
          <w:sz w:val="28"/>
          <w:szCs w:val="28"/>
        </w:rPr>
        <w:t xml:space="preserve">Действующие </w:t>
      </w:r>
      <w:r w:rsidR="00F23BCD" w:rsidRPr="000A1142">
        <w:rPr>
          <w:rFonts w:ascii="Times New Roman" w:hAnsi="Times New Roman" w:cs="Times New Roman"/>
          <w:b/>
          <w:sz w:val="28"/>
          <w:szCs w:val="28"/>
        </w:rPr>
        <w:t xml:space="preserve">Конкурсы </w:t>
      </w:r>
      <w:r w:rsidR="00AF0A50" w:rsidRPr="000A1142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115A1F" w:rsidRPr="000A1142">
        <w:rPr>
          <w:rFonts w:ascii="Times New Roman" w:hAnsi="Times New Roman" w:cs="Times New Roman"/>
          <w:b/>
          <w:sz w:val="28"/>
          <w:szCs w:val="28"/>
        </w:rPr>
        <w:t xml:space="preserve">аспирантов и </w:t>
      </w:r>
      <w:r w:rsidR="00AF0A50" w:rsidRPr="000A1142">
        <w:rPr>
          <w:rFonts w:ascii="Times New Roman" w:hAnsi="Times New Roman" w:cs="Times New Roman"/>
          <w:b/>
          <w:sz w:val="28"/>
          <w:szCs w:val="28"/>
        </w:rPr>
        <w:t>молодых учёных</w:t>
      </w:r>
      <w:r w:rsidR="00F23BCD" w:rsidRPr="000A11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0A50" w:rsidRPr="000A1142">
        <w:rPr>
          <w:rFonts w:ascii="Times New Roman" w:hAnsi="Times New Roman" w:cs="Times New Roman"/>
          <w:b/>
          <w:sz w:val="28"/>
          <w:szCs w:val="28"/>
        </w:rPr>
        <w:t xml:space="preserve">(до 35 лет) </w:t>
      </w:r>
    </w:p>
    <w:p w:rsidR="00F23BCD" w:rsidRPr="000A1142" w:rsidRDefault="00AF0A50" w:rsidP="00AF0A5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A1142">
        <w:rPr>
          <w:rFonts w:ascii="Times New Roman" w:hAnsi="Times New Roman" w:cs="Times New Roman"/>
          <w:b/>
          <w:sz w:val="28"/>
          <w:szCs w:val="28"/>
        </w:rPr>
        <w:t xml:space="preserve">по состоянию </w:t>
      </w:r>
      <w:r w:rsidR="00F23BCD" w:rsidRPr="000A1142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F20026" w:rsidRPr="000A1142">
        <w:rPr>
          <w:rFonts w:ascii="Times New Roman" w:hAnsi="Times New Roman" w:cs="Times New Roman"/>
          <w:b/>
          <w:sz w:val="28"/>
          <w:szCs w:val="28"/>
        </w:rPr>
        <w:t>2</w:t>
      </w:r>
      <w:r w:rsidR="00115A1F" w:rsidRPr="000A1142">
        <w:rPr>
          <w:rFonts w:ascii="Times New Roman" w:hAnsi="Times New Roman" w:cs="Times New Roman"/>
          <w:b/>
          <w:sz w:val="28"/>
          <w:szCs w:val="28"/>
        </w:rPr>
        <w:t>8</w:t>
      </w:r>
      <w:r w:rsidR="004F44CF" w:rsidRPr="000A1142">
        <w:rPr>
          <w:rFonts w:ascii="Times New Roman" w:hAnsi="Times New Roman" w:cs="Times New Roman"/>
          <w:b/>
          <w:sz w:val="28"/>
          <w:szCs w:val="28"/>
        </w:rPr>
        <w:t>.08</w:t>
      </w:r>
      <w:r w:rsidR="00F20026" w:rsidRPr="000A1142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  <w:r w:rsidR="00F23BCD" w:rsidRPr="000A1142">
        <w:rPr>
          <w:rFonts w:ascii="Times New Roman" w:hAnsi="Times New Roman" w:cs="Times New Roman"/>
          <w:b/>
          <w:sz w:val="28"/>
          <w:szCs w:val="28"/>
        </w:rPr>
        <w:t>201</w:t>
      </w:r>
      <w:r w:rsidR="003B02BA" w:rsidRPr="000A1142"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="00F23BCD" w:rsidRPr="000A1142">
        <w:rPr>
          <w:rFonts w:ascii="Times New Roman" w:hAnsi="Times New Roman" w:cs="Times New Roman"/>
          <w:b/>
          <w:sz w:val="28"/>
          <w:szCs w:val="28"/>
        </w:rPr>
        <w:t>г.</w:t>
      </w:r>
    </w:p>
    <w:tbl>
      <w:tblPr>
        <w:tblStyle w:val="a3"/>
        <w:tblW w:w="1612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445"/>
        <w:gridCol w:w="3544"/>
        <w:gridCol w:w="3260"/>
        <w:gridCol w:w="2836"/>
        <w:gridCol w:w="1275"/>
        <w:gridCol w:w="1667"/>
        <w:gridCol w:w="1559"/>
      </w:tblGrid>
      <w:tr w:rsidR="00901951" w:rsidTr="000615D5">
        <w:tc>
          <w:tcPr>
            <w:tcW w:w="540" w:type="dxa"/>
            <w:vAlign w:val="center"/>
          </w:tcPr>
          <w:p w:rsidR="00901951" w:rsidRPr="003B02BA" w:rsidRDefault="00901951" w:rsidP="00C85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B02B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B02B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445" w:type="dxa"/>
            <w:vAlign w:val="center"/>
          </w:tcPr>
          <w:p w:rsidR="00901951" w:rsidRPr="003B02BA" w:rsidRDefault="00901951" w:rsidP="00C85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2BA">
              <w:rPr>
                <w:rFonts w:ascii="Times New Roman" w:hAnsi="Times New Roman" w:cs="Times New Roman"/>
                <w:sz w:val="24"/>
                <w:szCs w:val="24"/>
              </w:rPr>
              <w:t>Фонд</w:t>
            </w:r>
          </w:p>
        </w:tc>
        <w:tc>
          <w:tcPr>
            <w:tcW w:w="3544" w:type="dxa"/>
            <w:vAlign w:val="center"/>
          </w:tcPr>
          <w:p w:rsidR="00901951" w:rsidRPr="003B02BA" w:rsidRDefault="00901951" w:rsidP="00C85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2BA">
              <w:rPr>
                <w:rFonts w:ascii="Times New Roman" w:hAnsi="Times New Roman" w:cs="Times New Roman"/>
                <w:sz w:val="24"/>
                <w:szCs w:val="24"/>
              </w:rPr>
              <w:t>Наименование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срок подачи заявки</w:t>
            </w:r>
          </w:p>
        </w:tc>
        <w:tc>
          <w:tcPr>
            <w:tcW w:w="3260" w:type="dxa"/>
            <w:vAlign w:val="center"/>
          </w:tcPr>
          <w:p w:rsidR="00901951" w:rsidRPr="003B02BA" w:rsidRDefault="00901951" w:rsidP="00C859A7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Краткое описание направлений</w:t>
            </w:r>
          </w:p>
        </w:tc>
        <w:tc>
          <w:tcPr>
            <w:tcW w:w="2836" w:type="dxa"/>
            <w:vAlign w:val="center"/>
          </w:tcPr>
          <w:p w:rsidR="00901951" w:rsidRDefault="00AF0A50" w:rsidP="00C859A7">
            <w:pPr>
              <w:ind w:left="-89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</w:t>
            </w:r>
          </w:p>
        </w:tc>
        <w:tc>
          <w:tcPr>
            <w:tcW w:w="1275" w:type="dxa"/>
            <w:vAlign w:val="center"/>
          </w:tcPr>
          <w:p w:rsidR="00901951" w:rsidRDefault="00901951" w:rsidP="00C859A7">
            <w:pPr>
              <w:ind w:left="-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901951" w:rsidRDefault="00901951" w:rsidP="00C859A7">
            <w:pPr>
              <w:ind w:left="-89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1667" w:type="dxa"/>
            <w:vAlign w:val="center"/>
          </w:tcPr>
          <w:p w:rsidR="00901951" w:rsidRPr="003B02BA" w:rsidRDefault="00901951" w:rsidP="00C85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Сумма, тыс.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559" w:type="dxa"/>
            <w:vAlign w:val="center"/>
          </w:tcPr>
          <w:p w:rsidR="00901951" w:rsidRPr="003B02BA" w:rsidRDefault="00901951" w:rsidP="00C85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2BA">
              <w:rPr>
                <w:rFonts w:ascii="Times New Roman" w:hAnsi="Times New Roman" w:cs="Times New Roman"/>
                <w:sz w:val="24"/>
                <w:szCs w:val="24"/>
              </w:rPr>
              <w:t>Ссылка на конкурс</w:t>
            </w:r>
          </w:p>
        </w:tc>
      </w:tr>
      <w:tr w:rsidR="0031398A" w:rsidTr="000615D5">
        <w:tc>
          <w:tcPr>
            <w:tcW w:w="540" w:type="dxa"/>
          </w:tcPr>
          <w:p w:rsidR="0031398A" w:rsidRPr="003B02BA" w:rsidRDefault="0031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2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5" w:type="dxa"/>
          </w:tcPr>
          <w:p w:rsidR="0031398A" w:rsidRPr="003B02BA" w:rsidRDefault="0031398A" w:rsidP="00297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98A">
              <w:rPr>
                <w:rFonts w:ascii="Times New Roman" w:hAnsi="Times New Roman" w:cs="Times New Roman"/>
                <w:sz w:val="24"/>
                <w:szCs w:val="24"/>
              </w:rPr>
              <w:t>Российский фонд фундаментальных исследований</w:t>
            </w:r>
          </w:p>
        </w:tc>
        <w:tc>
          <w:tcPr>
            <w:tcW w:w="3544" w:type="dxa"/>
          </w:tcPr>
          <w:p w:rsidR="0031398A" w:rsidRPr="00245759" w:rsidRDefault="0031398A" w:rsidP="00AF0A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7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Мой первый грант. </w:t>
            </w:r>
          </w:p>
          <w:p w:rsidR="0031398A" w:rsidRDefault="0031398A" w:rsidP="00AF0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F33">
              <w:rPr>
                <w:rFonts w:ascii="Times New Roman" w:hAnsi="Times New Roman" w:cs="Times New Roman"/>
                <w:sz w:val="24"/>
                <w:szCs w:val="24"/>
              </w:rPr>
              <w:t xml:space="preserve">Конкурс проектов 2018 года фундаментальных научных исследований, выполняемых молодыми учеными </w:t>
            </w:r>
          </w:p>
          <w:p w:rsidR="0031398A" w:rsidRDefault="0031398A" w:rsidP="00AF0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98A" w:rsidRDefault="0031398A" w:rsidP="00AF0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2BA">
              <w:rPr>
                <w:rFonts w:ascii="Times New Roman" w:hAnsi="Times New Roman" w:cs="Times New Roman"/>
                <w:sz w:val="24"/>
                <w:szCs w:val="24"/>
              </w:rPr>
              <w:t xml:space="preserve">Заявки принимаются до: </w:t>
            </w:r>
            <w:r w:rsidRPr="00171F33">
              <w:rPr>
                <w:rFonts w:ascii="Times New Roman" w:hAnsi="Times New Roman" w:cs="Times New Roman"/>
                <w:sz w:val="24"/>
                <w:szCs w:val="24"/>
              </w:rPr>
              <w:t>05.10.2017</w:t>
            </w:r>
          </w:p>
          <w:p w:rsidR="0031398A" w:rsidRDefault="0031398A" w:rsidP="00AF0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98A" w:rsidRDefault="0031398A" w:rsidP="0031398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139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Возраст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заявителя</w:t>
            </w:r>
            <w:r w:rsidRPr="003139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1398A">
              <w:rPr>
                <w:rStyle w:val="a6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не должен превышать 35 лет на 31 декабря 2017 года</w:t>
            </w:r>
            <w:r w:rsidRPr="003139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:rsidR="001A4ACF" w:rsidRDefault="001A4ACF" w:rsidP="0031398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1A4ACF" w:rsidRDefault="001A4ACF" w:rsidP="0031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ACF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Физическое лицо имеет право участвовать в настоящем Конкурсе </w:t>
            </w:r>
            <w:r w:rsidRPr="001A4ACF">
              <w:rPr>
                <w:rFonts w:ascii="Times New Roman" w:hAnsi="Times New Roman" w:cs="Times New Roman"/>
                <w:b/>
                <w:sz w:val="24"/>
                <w:szCs w:val="24"/>
              </w:rPr>
              <w:t>только в</w:t>
            </w:r>
            <w:r w:rsidRPr="001A4A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4ACF">
              <w:rPr>
                <w:rFonts w:ascii="Times New Roman" w:hAnsi="Times New Roman" w:cs="Times New Roman"/>
                <w:b/>
                <w:sz w:val="24"/>
                <w:szCs w:val="24"/>
              </w:rPr>
              <w:t>одном проекте</w:t>
            </w:r>
            <w:r w:rsidRPr="001A4A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1F76" w:rsidRDefault="00581F76" w:rsidP="0031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76" w:rsidRPr="00581F76" w:rsidRDefault="00F64A52" w:rsidP="00581F76">
            <w:pPr>
              <w:shd w:val="clear" w:color="auto" w:fill="FFFFFF"/>
              <w:spacing w:before="100" w:beforeAutospacing="1" w:after="27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участия</w:t>
            </w:r>
            <w:r w:rsidR="00581F76" w:rsidRPr="00581F7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:</w:t>
            </w:r>
          </w:p>
          <w:p w:rsidR="00581F76" w:rsidRPr="00581F76" w:rsidRDefault="00581F76" w:rsidP="00581F76">
            <w:pPr>
              <w:shd w:val="clear" w:color="auto" w:fill="FFFFFF"/>
              <w:ind w:left="175" w:hanging="1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1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наличие высшего образования,</w:t>
            </w:r>
          </w:p>
          <w:p w:rsidR="00581F76" w:rsidRPr="00581F76" w:rsidRDefault="00581F76" w:rsidP="00581F76">
            <w:pPr>
              <w:shd w:val="clear" w:color="auto" w:fill="FFFFFF"/>
              <w:ind w:left="175" w:hanging="1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1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отсутствие опыта руководства проектом, который был поддержан Фондом или федеральным государственным бюджетным учреждением "Российский гуманитарный научный фонд";</w:t>
            </w:r>
          </w:p>
          <w:p w:rsidR="00581F76" w:rsidRPr="0031398A" w:rsidRDefault="00581F76" w:rsidP="00581F76">
            <w:pPr>
              <w:shd w:val="clear" w:color="auto" w:fill="FFFFFF"/>
              <w:ind w:left="175" w:hanging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581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наличие не менее одной публикации по теме Проекта в журнале, включенном в одну из систем цитирования (библиографических баз): РИНЦ, </w:t>
            </w:r>
            <w:proofErr w:type="spellStart"/>
            <w:r w:rsidRPr="00581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Web</w:t>
            </w:r>
            <w:proofErr w:type="spellEnd"/>
            <w:r w:rsidRPr="00581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1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of</w:t>
            </w:r>
            <w:proofErr w:type="spellEnd"/>
            <w:r w:rsidRPr="00581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1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Science</w:t>
            </w:r>
            <w:proofErr w:type="spellEnd"/>
            <w:r w:rsidRPr="00581F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31398A" w:rsidRPr="00D15ABF" w:rsidRDefault="0031398A" w:rsidP="00D15A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(01) математика, механика;</w:t>
            </w:r>
          </w:p>
          <w:p w:rsidR="0031398A" w:rsidRPr="00D15ABF" w:rsidRDefault="0031398A" w:rsidP="00D15A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(02) физика и астрономия;</w:t>
            </w:r>
          </w:p>
          <w:p w:rsidR="0031398A" w:rsidRPr="00D15ABF" w:rsidRDefault="0031398A" w:rsidP="00D15A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(03) химия и науки о материалах;</w:t>
            </w:r>
          </w:p>
          <w:p w:rsidR="0031398A" w:rsidRPr="00D15ABF" w:rsidRDefault="0031398A" w:rsidP="00D15A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(04) биология;</w:t>
            </w:r>
          </w:p>
          <w:p w:rsidR="0031398A" w:rsidRPr="00D15ABF" w:rsidRDefault="0031398A" w:rsidP="00D15A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(05) науки о Земле;</w:t>
            </w:r>
          </w:p>
          <w:p w:rsidR="0031398A" w:rsidRPr="00D15ABF" w:rsidRDefault="0031398A" w:rsidP="00D15A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(07) инфокоммуникационные технологии и вычислительные системы;</w:t>
            </w:r>
          </w:p>
          <w:p w:rsidR="0031398A" w:rsidRPr="00D15ABF" w:rsidRDefault="0031398A" w:rsidP="00D15A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(08) фундаментальные основы инженерных наук;</w:t>
            </w:r>
          </w:p>
          <w:p w:rsidR="0031398A" w:rsidRPr="00D15ABF" w:rsidRDefault="0031398A" w:rsidP="00D15A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(09) история, археология, этнология и антропология;</w:t>
            </w:r>
          </w:p>
          <w:p w:rsidR="0031398A" w:rsidRPr="00D15ABF" w:rsidRDefault="0031398A" w:rsidP="00D15A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(10) экономика;</w:t>
            </w:r>
          </w:p>
          <w:p w:rsidR="0031398A" w:rsidRPr="00D15ABF" w:rsidRDefault="0031398A" w:rsidP="00D15A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(11) философия, политология, социология, правоведение, социальная история науки и техники, </w:t>
            </w:r>
            <w:proofErr w:type="spellStart"/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науковедение</w:t>
            </w:r>
            <w:proofErr w:type="spellEnd"/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1398A" w:rsidRPr="00D15ABF" w:rsidRDefault="0031398A" w:rsidP="00D15A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(12) филология и искусствоведение;</w:t>
            </w:r>
          </w:p>
          <w:p w:rsidR="0031398A" w:rsidRPr="00D15ABF" w:rsidRDefault="0031398A" w:rsidP="00D15A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(13) психология, фундаментальные проблемы образования, социальные проблемы здоровья и экологии человека;</w:t>
            </w:r>
          </w:p>
          <w:p w:rsidR="0031398A" w:rsidRPr="00D15ABF" w:rsidRDefault="0031398A" w:rsidP="00D15A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(14) глобальные проблемы и международные отношения;</w:t>
            </w:r>
          </w:p>
          <w:p w:rsidR="0031398A" w:rsidRPr="00D15ABF" w:rsidRDefault="0031398A" w:rsidP="00D15A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(15) фундаментальные основы медицинских наук;</w:t>
            </w:r>
          </w:p>
          <w:p w:rsidR="0031398A" w:rsidRPr="00D15ABF" w:rsidRDefault="0031398A" w:rsidP="00D15AB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5A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(16) фундаментальные основы сельскохозяйственных наук.</w:t>
            </w:r>
          </w:p>
          <w:p w:rsidR="0031398A" w:rsidRPr="003B02BA" w:rsidRDefault="0031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31398A" w:rsidRDefault="0074652B" w:rsidP="00746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1F76">
              <w:rPr>
                <w:rFonts w:ascii="Times New Roman" w:hAnsi="Times New Roman" w:cs="Times New Roman"/>
                <w:sz w:val="24"/>
                <w:szCs w:val="24"/>
              </w:rPr>
              <w:t>Каждый из Исполнителей проекта принимает в КИАС РФФИ приглашение от Руководителя проекта.</w:t>
            </w:r>
          </w:p>
          <w:p w:rsidR="00581F76" w:rsidRDefault="00581F76" w:rsidP="007465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76" w:rsidRDefault="00581F76" w:rsidP="007465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76" w:rsidRPr="00581F76" w:rsidRDefault="00FC062C" w:rsidP="00746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Заявка </w:t>
            </w:r>
            <w:r w:rsidRPr="00581F76">
              <w:rPr>
                <w:rFonts w:ascii="Times New Roman" w:hAnsi="Times New Roman" w:cs="Times New Roman"/>
                <w:sz w:val="24"/>
                <w:szCs w:val="24"/>
              </w:rPr>
              <w:t>заполня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81F76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  <w:p w:rsidR="00FC062C" w:rsidRDefault="00E63356" w:rsidP="00FC06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581F76" w:rsidRPr="00581F76">
              <w:rPr>
                <w:rFonts w:ascii="Times New Roman" w:hAnsi="Times New Roman" w:cs="Times New Roman"/>
                <w:sz w:val="24"/>
                <w:szCs w:val="24"/>
              </w:rPr>
              <w:t>лектронно</w:t>
            </w:r>
            <w:proofErr w:type="spellEnd"/>
            <w:r w:rsidR="00FC06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C062C" w:rsidRPr="00FC062C" w:rsidRDefault="00FC062C" w:rsidP="00E6335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6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 проекта должен:</w:t>
            </w:r>
          </w:p>
          <w:p w:rsidR="00FC062C" w:rsidRPr="00FC062C" w:rsidRDefault="00FC062C" w:rsidP="00E63356">
            <w:pPr>
              <w:shd w:val="clear" w:color="auto" w:fill="FFFFFF"/>
              <w:ind w:left="175" w:hanging="1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6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зарегистрироваться в КИАС РФФИ, если он не был зарегистрирован ранее,</w:t>
            </w:r>
          </w:p>
          <w:p w:rsidR="00FC062C" w:rsidRPr="00FC062C" w:rsidRDefault="00FC062C" w:rsidP="00E63356">
            <w:pPr>
              <w:shd w:val="clear" w:color="auto" w:fill="FFFFFF"/>
              <w:ind w:left="175" w:hanging="1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6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предложить зарегистрироваться в КИАС РФФИ всем Исполнителям проекта</w:t>
            </w:r>
            <w:r w:rsidRPr="00E6335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</w:t>
            </w:r>
            <w:r w:rsidRPr="00FC06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если они не были зарегистрированы ранее,</w:t>
            </w:r>
          </w:p>
          <w:p w:rsidR="00FC062C" w:rsidRPr="00FC062C" w:rsidRDefault="00FC062C" w:rsidP="00E63356">
            <w:pPr>
              <w:shd w:val="clear" w:color="auto" w:fill="FFFFFF"/>
              <w:ind w:left="175" w:hanging="1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6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6335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C06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направить приглашения в КИАС РФФИ Исполнителям проекта</w:t>
            </w:r>
            <w:r w:rsidRPr="00E6335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FC062C" w:rsidRPr="00FC062C" w:rsidRDefault="00FC062C" w:rsidP="00E63356">
            <w:pPr>
              <w:shd w:val="clear" w:color="auto" w:fill="FFFFFF"/>
              <w:ind w:left="175" w:hanging="1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6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внести в КИАС РФФИ все необходимые данные,</w:t>
            </w:r>
          </w:p>
          <w:p w:rsidR="00FC062C" w:rsidRPr="00FC062C" w:rsidRDefault="00FC062C" w:rsidP="00E63356">
            <w:pPr>
              <w:shd w:val="clear" w:color="auto" w:fill="FFFFFF"/>
              <w:ind w:left="175" w:hanging="1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6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подписать в КИАС РФФИ Заявку.</w:t>
            </w:r>
          </w:p>
          <w:p w:rsidR="00581F76" w:rsidRDefault="00581F76" w:rsidP="00E63356">
            <w:pPr>
              <w:ind w:left="175" w:hanging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3356" w:rsidRDefault="00E63356" w:rsidP="00E63356">
            <w:pPr>
              <w:ind w:left="34" w:hanging="34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Фонд представляется только Декларация.</w:t>
            </w:r>
          </w:p>
        </w:tc>
        <w:tc>
          <w:tcPr>
            <w:tcW w:w="1275" w:type="dxa"/>
          </w:tcPr>
          <w:p w:rsidR="0031398A" w:rsidRDefault="0031398A" w:rsidP="004B2BFA">
            <w:r w:rsidRPr="00171F33">
              <w:rPr>
                <w:rFonts w:ascii="Times New Roman" w:hAnsi="Times New Roman" w:cs="Times New Roman"/>
                <w:sz w:val="24"/>
                <w:szCs w:val="24"/>
              </w:rPr>
              <w:t>2018-2019</w:t>
            </w:r>
          </w:p>
        </w:tc>
        <w:tc>
          <w:tcPr>
            <w:tcW w:w="1667" w:type="dxa"/>
          </w:tcPr>
          <w:p w:rsidR="0031398A" w:rsidRPr="00245759" w:rsidRDefault="0031398A" w:rsidP="004B2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759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  <w:p w:rsidR="0031398A" w:rsidRDefault="0031398A" w:rsidP="004B2BFA">
            <w:pPr>
              <w:jc w:val="center"/>
            </w:pPr>
            <w:r w:rsidRPr="00245759">
              <w:rPr>
                <w:rFonts w:ascii="Times New Roman" w:hAnsi="Times New Roman" w:cs="Times New Roman"/>
                <w:sz w:val="24"/>
                <w:szCs w:val="24"/>
              </w:rPr>
              <w:t>(по 500 тыс. руб./год)</w:t>
            </w:r>
          </w:p>
        </w:tc>
        <w:tc>
          <w:tcPr>
            <w:tcW w:w="1559" w:type="dxa"/>
          </w:tcPr>
          <w:p w:rsidR="0031398A" w:rsidRPr="003B02BA" w:rsidRDefault="000A1142" w:rsidP="00297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31398A" w:rsidRPr="003B3AB8">
                <w:rPr>
                  <w:rStyle w:val="a4"/>
                </w:rPr>
                <w:t>http://www.rfbr.ru/rffi/ru/contest/n_812/o_2043343</w:t>
              </w:r>
            </w:hyperlink>
            <w:r w:rsidR="0031398A">
              <w:t xml:space="preserve"> </w:t>
            </w:r>
          </w:p>
        </w:tc>
      </w:tr>
      <w:tr w:rsidR="0031398A" w:rsidTr="000615D5">
        <w:trPr>
          <w:trHeight w:val="5527"/>
        </w:trPr>
        <w:tc>
          <w:tcPr>
            <w:tcW w:w="540" w:type="dxa"/>
          </w:tcPr>
          <w:p w:rsidR="0031398A" w:rsidRPr="003B02BA" w:rsidRDefault="00E63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45" w:type="dxa"/>
            <w:vMerge w:val="restart"/>
          </w:tcPr>
          <w:p w:rsidR="0031398A" w:rsidRPr="003B02BA" w:rsidRDefault="0031398A" w:rsidP="00B06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2BA">
              <w:rPr>
                <w:rFonts w:ascii="Times New Roman" w:hAnsi="Times New Roman" w:cs="Times New Roman"/>
                <w:sz w:val="24"/>
                <w:szCs w:val="24"/>
              </w:rPr>
              <w:t>Совет по грантам Президента Российской Федерации</w:t>
            </w:r>
          </w:p>
        </w:tc>
        <w:tc>
          <w:tcPr>
            <w:tcW w:w="3544" w:type="dxa"/>
          </w:tcPr>
          <w:p w:rsidR="0031398A" w:rsidRDefault="0031398A" w:rsidP="002F2153">
            <w:pPr>
              <w:jc w:val="both"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К</w:t>
            </w:r>
            <w:r w:rsidRPr="001D2D6C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онкур</w:t>
            </w: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с</w:t>
            </w:r>
            <w:r w:rsidRPr="001D2D6C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 на получение </w:t>
            </w:r>
            <w:r w:rsidRPr="0076550F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>стипендии Президента Российской Федерации для молодых ученых и аспирантов</w:t>
            </w:r>
            <w:r w:rsidRPr="001D2D6C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, осуществляющих перспективные научные исследования и разработки по приоритетным направлениям модернизации российской экономики (Конкурс на 2018-2020 гг.). </w:t>
            </w:r>
          </w:p>
          <w:p w:rsidR="0031398A" w:rsidRDefault="0031398A" w:rsidP="002F2153">
            <w:pPr>
              <w:jc w:val="both"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</w:p>
          <w:p w:rsidR="0031398A" w:rsidRDefault="0031398A" w:rsidP="00104B0D">
            <w:pPr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F10509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>Срок подачи заявки:</w:t>
            </w:r>
            <w:r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31398A" w:rsidRDefault="0031398A" w:rsidP="00104B0D">
            <w:pPr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F10509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до 16.00 московско</w:t>
            </w: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го</w:t>
            </w:r>
            <w:r w:rsidRPr="00F10509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 времени</w:t>
            </w:r>
            <w:r w:rsidRPr="00F10509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29.09.2017 </w:t>
            </w:r>
          </w:p>
          <w:p w:rsidR="0031398A" w:rsidRDefault="0031398A" w:rsidP="002F21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98A" w:rsidRDefault="0031398A" w:rsidP="002F21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Возраст заявители: до 32 лет. </w:t>
            </w:r>
          </w:p>
          <w:p w:rsidR="0031398A" w:rsidRPr="003B02BA" w:rsidRDefault="0031398A" w:rsidP="002F21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достижении 35 лет выдача стипендии прекращается</w:t>
            </w:r>
          </w:p>
        </w:tc>
        <w:tc>
          <w:tcPr>
            <w:tcW w:w="3260" w:type="dxa"/>
          </w:tcPr>
          <w:p w:rsidR="0031398A" w:rsidRPr="00B061D8" w:rsidRDefault="0031398A" w:rsidP="00B061D8">
            <w:pPr>
              <w:tabs>
                <w:tab w:val="left" w:pos="2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061D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B061D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B061D8">
              <w:rPr>
                <w:rFonts w:ascii="Times New Roman" w:hAnsi="Times New Roman" w:cs="Times New Roman"/>
                <w:sz w:val="24"/>
                <w:szCs w:val="24"/>
              </w:rPr>
              <w:t>Энергоэффективность</w:t>
            </w:r>
            <w:proofErr w:type="spellEnd"/>
            <w:r w:rsidRPr="00B061D8">
              <w:rPr>
                <w:rFonts w:ascii="Times New Roman" w:hAnsi="Times New Roman" w:cs="Times New Roman"/>
                <w:sz w:val="24"/>
                <w:szCs w:val="24"/>
              </w:rPr>
              <w:t xml:space="preserve"> и энергосбережение, в том числе вопросы разработки новых видов топлива;</w:t>
            </w:r>
          </w:p>
          <w:p w:rsidR="0031398A" w:rsidRPr="00B061D8" w:rsidRDefault="0031398A" w:rsidP="00B061D8">
            <w:pPr>
              <w:tabs>
                <w:tab w:val="left" w:pos="2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061D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B061D8">
              <w:rPr>
                <w:rFonts w:ascii="Times New Roman" w:hAnsi="Times New Roman" w:cs="Times New Roman"/>
                <w:sz w:val="24"/>
                <w:szCs w:val="24"/>
              </w:rPr>
              <w:tab/>
              <w:t>Ядерные технологии;</w:t>
            </w:r>
          </w:p>
          <w:p w:rsidR="0031398A" w:rsidRPr="00B061D8" w:rsidRDefault="0031398A" w:rsidP="00B061D8">
            <w:pPr>
              <w:tabs>
                <w:tab w:val="left" w:pos="2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061D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B061D8">
              <w:rPr>
                <w:rFonts w:ascii="Times New Roman" w:hAnsi="Times New Roman" w:cs="Times New Roman"/>
                <w:sz w:val="24"/>
                <w:szCs w:val="24"/>
              </w:rPr>
              <w:tab/>
              <w:t>Космические технологии, связанные с телекоммуникациями, включая и ГЛОНАСС, и программу развития наземной инфраструктуры,</w:t>
            </w:r>
          </w:p>
          <w:p w:rsidR="0031398A" w:rsidRPr="00B061D8" w:rsidRDefault="0031398A" w:rsidP="00B061D8">
            <w:pPr>
              <w:tabs>
                <w:tab w:val="left" w:pos="2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061D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B061D8">
              <w:rPr>
                <w:rFonts w:ascii="Times New Roman" w:hAnsi="Times New Roman" w:cs="Times New Roman"/>
                <w:sz w:val="24"/>
                <w:szCs w:val="24"/>
              </w:rPr>
              <w:tab/>
              <w:t>Медицинские технологии, прежде всего диагностическое оборудование, а также лекарственные средства,</w:t>
            </w:r>
          </w:p>
          <w:p w:rsidR="0031398A" w:rsidRPr="003B02BA" w:rsidRDefault="0031398A" w:rsidP="00B061D8">
            <w:pPr>
              <w:tabs>
                <w:tab w:val="left" w:pos="2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061D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B061D8">
              <w:rPr>
                <w:rFonts w:ascii="Times New Roman" w:hAnsi="Times New Roman" w:cs="Times New Roman"/>
                <w:sz w:val="24"/>
                <w:szCs w:val="24"/>
              </w:rPr>
              <w:tab/>
              <w:t>Стратегические информационные технологии, включая вопросы создания суперкомпьютеров и разработки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граммного обеспече</w:t>
            </w:r>
            <w:r w:rsidRPr="00B061D8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836" w:type="dxa"/>
          </w:tcPr>
          <w:p w:rsidR="0031398A" w:rsidRDefault="00313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688">
              <w:rPr>
                <w:rFonts w:ascii="Times New Roman" w:hAnsi="Times New Roman" w:cs="Times New Roman"/>
                <w:sz w:val="24"/>
                <w:szCs w:val="24"/>
              </w:rPr>
              <w:t xml:space="preserve">Заявка подается </w:t>
            </w:r>
            <w:r w:rsidR="00E63356">
              <w:rPr>
                <w:rFonts w:ascii="Times New Roman" w:hAnsi="Times New Roman" w:cs="Times New Roman"/>
                <w:sz w:val="24"/>
                <w:szCs w:val="24"/>
              </w:rPr>
              <w:t xml:space="preserve">только </w:t>
            </w:r>
            <w:proofErr w:type="spellStart"/>
            <w:r w:rsidRPr="00FF1688">
              <w:rPr>
                <w:rFonts w:ascii="Times New Roman" w:hAnsi="Times New Roman" w:cs="Times New Roman"/>
                <w:sz w:val="24"/>
                <w:szCs w:val="24"/>
              </w:rPr>
              <w:t>электронно</w:t>
            </w:r>
            <w:proofErr w:type="spellEnd"/>
            <w:r w:rsidRPr="00FF1688">
              <w:rPr>
                <w:rFonts w:ascii="Times New Roman" w:hAnsi="Times New Roman" w:cs="Times New Roman"/>
                <w:sz w:val="24"/>
                <w:szCs w:val="24"/>
              </w:rPr>
              <w:t xml:space="preserve"> после выставления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системе </w:t>
            </w:r>
            <w:r w:rsidRPr="00FF1688">
              <w:rPr>
                <w:rFonts w:ascii="Times New Roman" w:hAnsi="Times New Roman" w:cs="Times New Roman"/>
                <w:sz w:val="24"/>
                <w:szCs w:val="24"/>
              </w:rPr>
              <w:t>скан-копий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1398A" w:rsidRDefault="0031398A" w:rsidP="00020D1A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Сопроводительное письмо,</w:t>
            </w:r>
          </w:p>
          <w:p w:rsidR="0031398A" w:rsidRDefault="0031398A" w:rsidP="00020D1A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Справка о соискателе, </w:t>
            </w:r>
          </w:p>
          <w:p w:rsidR="0031398A" w:rsidRDefault="0031398A" w:rsidP="00020D1A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исследований, </w:t>
            </w:r>
          </w:p>
          <w:p w:rsidR="0031398A" w:rsidRDefault="0031398A" w:rsidP="00020D1A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Календарный план,</w:t>
            </w:r>
          </w:p>
          <w:p w:rsidR="0031398A" w:rsidRDefault="0031398A" w:rsidP="00020D1A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Копия трудовой книжки или справка из отдела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спирантуры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1398A" w:rsidRDefault="0031398A" w:rsidP="00020D1A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паспорта,</w:t>
            </w:r>
          </w:p>
          <w:p w:rsidR="0031398A" w:rsidRDefault="0031398A" w:rsidP="00020D1A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наиболее важных статей,</w:t>
            </w:r>
          </w:p>
          <w:p w:rsidR="0031398A" w:rsidRPr="00020D1A" w:rsidRDefault="0031398A" w:rsidP="00020D1A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протокла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заседания учёного совета</w:t>
            </w:r>
          </w:p>
        </w:tc>
        <w:tc>
          <w:tcPr>
            <w:tcW w:w="1275" w:type="dxa"/>
          </w:tcPr>
          <w:p w:rsidR="0031398A" w:rsidRPr="00104B0D" w:rsidRDefault="0031398A" w:rsidP="00297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B0D">
              <w:rPr>
                <w:rFonts w:ascii="Times New Roman" w:hAnsi="Times New Roman" w:cs="Times New Roman"/>
                <w:sz w:val="24"/>
                <w:szCs w:val="24"/>
              </w:rPr>
              <w:t>три года</w:t>
            </w:r>
          </w:p>
        </w:tc>
        <w:tc>
          <w:tcPr>
            <w:tcW w:w="1667" w:type="dxa"/>
          </w:tcPr>
          <w:p w:rsidR="0031398A" w:rsidRPr="00B061D8" w:rsidRDefault="0031398A" w:rsidP="00297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61D8">
              <w:rPr>
                <w:rFonts w:ascii="Times New Roman" w:hAnsi="Times New Roman" w:cs="Times New Roman"/>
                <w:sz w:val="24"/>
                <w:szCs w:val="24"/>
              </w:rPr>
              <w:t xml:space="preserve">22,8 </w:t>
            </w:r>
            <w:proofErr w:type="spellStart"/>
            <w:r w:rsidRPr="00B061D8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B061D8">
              <w:rPr>
                <w:rFonts w:ascii="Times New Roman" w:hAnsi="Times New Roman" w:cs="Times New Roman"/>
                <w:sz w:val="24"/>
                <w:szCs w:val="24"/>
              </w:rPr>
              <w:t>. х12 мес. = 273,6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/год</w:t>
            </w:r>
          </w:p>
        </w:tc>
        <w:tc>
          <w:tcPr>
            <w:tcW w:w="1559" w:type="dxa"/>
          </w:tcPr>
          <w:p w:rsidR="0031398A" w:rsidRPr="003B02BA" w:rsidRDefault="000A1142" w:rsidP="00297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31398A" w:rsidRPr="003B02B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https://grants.extech.ru/</w:t>
              </w:r>
            </w:hyperlink>
          </w:p>
        </w:tc>
      </w:tr>
      <w:tr w:rsidR="0031398A" w:rsidTr="000615D5">
        <w:tc>
          <w:tcPr>
            <w:tcW w:w="540" w:type="dxa"/>
          </w:tcPr>
          <w:p w:rsidR="0031398A" w:rsidRPr="003B02BA" w:rsidRDefault="00E63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45" w:type="dxa"/>
            <w:vMerge/>
          </w:tcPr>
          <w:p w:rsidR="0031398A" w:rsidRPr="003B02BA" w:rsidRDefault="003139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1398A" w:rsidRDefault="0031398A" w:rsidP="00FB6411">
            <w:pPr>
              <w:jc w:val="both"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Конкурсы</w:t>
            </w:r>
            <w:r w:rsidRPr="001D2D6C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 2018 года на право получения </w:t>
            </w:r>
            <w:r w:rsidRPr="0076550F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  <w:t>грантов Президента Российской Федерации для государственной поддержки молодых российских ученых – кандидатов наук и докторов наук</w:t>
            </w:r>
            <w:r w:rsidRPr="001D2D6C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31398A" w:rsidRPr="0076550F" w:rsidRDefault="0031398A" w:rsidP="00FB6411">
            <w:pPr>
              <w:jc w:val="both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  <w:p w:rsidR="0031398A" w:rsidRPr="00245759" w:rsidRDefault="0031398A" w:rsidP="00FB6411">
            <w:pPr>
              <w:jc w:val="both"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245759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Срок подачи заявки: </w:t>
            </w:r>
          </w:p>
          <w:p w:rsidR="0031398A" w:rsidRDefault="0031398A" w:rsidP="005D5404">
            <w:pPr>
              <w:jc w:val="both"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5D5404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16</w:t>
            </w: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.</w:t>
            </w:r>
            <w:r w:rsidRPr="005D5404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00 москов</w:t>
            </w: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ского времени 16.10.</w:t>
            </w:r>
            <w:r w:rsidRPr="005D5404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2017 г.</w:t>
            </w:r>
          </w:p>
          <w:p w:rsidR="0031398A" w:rsidRDefault="0031398A" w:rsidP="00DD548F">
            <w:pPr>
              <w:jc w:val="both"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Возраст заявителя-кандидата</w:t>
            </w:r>
            <w:r w:rsidRPr="00DD548F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: до 33 лет</w:t>
            </w: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, чтобы </w:t>
            </w:r>
            <w:r w:rsidRPr="00DD548F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на момент окончания гранта не превыша</w:t>
            </w: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л</w:t>
            </w:r>
            <w:r w:rsidRPr="00DD548F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 35 лет.</w:t>
            </w:r>
          </w:p>
          <w:p w:rsidR="0031398A" w:rsidRDefault="0031398A" w:rsidP="00DD548F">
            <w:pPr>
              <w:jc w:val="both"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Возраст заявителя-доктора</w:t>
            </w:r>
            <w:r w:rsidRPr="00DD548F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: до 3</w:t>
            </w: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7</w:t>
            </w:r>
            <w:r w:rsidRPr="00DD548F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 лет</w:t>
            </w: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, чтобы </w:t>
            </w:r>
            <w:r w:rsidRPr="00DD548F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на момент окончания гранта не превыша</w:t>
            </w: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л</w:t>
            </w:r>
            <w:r w:rsidRPr="00DD548F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40</w:t>
            </w:r>
            <w:r w:rsidRPr="00DD548F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 xml:space="preserve"> лет.</w:t>
            </w:r>
          </w:p>
        </w:tc>
        <w:tc>
          <w:tcPr>
            <w:tcW w:w="3260" w:type="dxa"/>
          </w:tcPr>
          <w:p w:rsidR="0031398A" w:rsidRPr="00104B0D" w:rsidRDefault="0031398A" w:rsidP="00104B0D">
            <w:pPr>
              <w:tabs>
                <w:tab w:val="left" w:pos="459"/>
              </w:tabs>
              <w:ind w:right="-55"/>
              <w:rPr>
                <w:rFonts w:ascii="Times New Roman" w:hAnsi="Times New Roman" w:cs="Times New Roman"/>
              </w:rPr>
            </w:pPr>
            <w:r w:rsidRPr="00104B0D">
              <w:rPr>
                <w:rFonts w:ascii="Times New Roman" w:hAnsi="Times New Roman" w:cs="Times New Roman"/>
              </w:rPr>
              <w:t>Области знаний:</w:t>
            </w:r>
          </w:p>
          <w:p w:rsidR="0031398A" w:rsidRPr="00104B0D" w:rsidRDefault="0031398A" w:rsidP="00104B0D">
            <w:pPr>
              <w:tabs>
                <w:tab w:val="left" w:pos="459"/>
              </w:tabs>
              <w:ind w:right="-55"/>
              <w:rPr>
                <w:rFonts w:ascii="Times New Roman" w:hAnsi="Times New Roman" w:cs="Times New Roman"/>
              </w:rPr>
            </w:pPr>
            <w:r w:rsidRPr="00104B0D">
              <w:rPr>
                <w:rFonts w:ascii="Times New Roman" w:hAnsi="Times New Roman" w:cs="Times New Roman"/>
              </w:rPr>
              <w:t>(01)</w:t>
            </w:r>
            <w:r w:rsidRPr="00104B0D">
              <w:rPr>
                <w:rFonts w:ascii="Times New Roman" w:hAnsi="Times New Roman" w:cs="Times New Roman"/>
              </w:rPr>
              <w:tab/>
              <w:t>Математика и механика;</w:t>
            </w:r>
          </w:p>
          <w:p w:rsidR="0031398A" w:rsidRPr="00104B0D" w:rsidRDefault="0031398A" w:rsidP="00104B0D">
            <w:pPr>
              <w:tabs>
                <w:tab w:val="left" w:pos="459"/>
              </w:tabs>
              <w:ind w:right="-55"/>
              <w:rPr>
                <w:rFonts w:ascii="Times New Roman" w:hAnsi="Times New Roman" w:cs="Times New Roman"/>
              </w:rPr>
            </w:pPr>
            <w:r w:rsidRPr="00104B0D">
              <w:rPr>
                <w:rFonts w:ascii="Times New Roman" w:hAnsi="Times New Roman" w:cs="Times New Roman"/>
              </w:rPr>
              <w:t>(02)</w:t>
            </w:r>
            <w:r w:rsidRPr="00104B0D">
              <w:rPr>
                <w:rFonts w:ascii="Times New Roman" w:hAnsi="Times New Roman" w:cs="Times New Roman"/>
              </w:rPr>
              <w:tab/>
              <w:t xml:space="preserve"> Физика и астрономия;</w:t>
            </w:r>
          </w:p>
          <w:p w:rsidR="0031398A" w:rsidRPr="00104B0D" w:rsidRDefault="0031398A" w:rsidP="00104B0D">
            <w:pPr>
              <w:tabs>
                <w:tab w:val="left" w:pos="459"/>
              </w:tabs>
              <w:ind w:right="-55"/>
              <w:rPr>
                <w:rFonts w:ascii="Times New Roman" w:hAnsi="Times New Roman" w:cs="Times New Roman"/>
              </w:rPr>
            </w:pPr>
            <w:r w:rsidRPr="00104B0D">
              <w:rPr>
                <w:rFonts w:ascii="Times New Roman" w:hAnsi="Times New Roman" w:cs="Times New Roman"/>
              </w:rPr>
              <w:t>(03)</w:t>
            </w:r>
            <w:r w:rsidRPr="00104B0D">
              <w:rPr>
                <w:rFonts w:ascii="Times New Roman" w:hAnsi="Times New Roman" w:cs="Times New Roman"/>
              </w:rPr>
              <w:tab/>
              <w:t xml:space="preserve"> Химия, новые материалы и химические технологии;</w:t>
            </w:r>
          </w:p>
          <w:p w:rsidR="0031398A" w:rsidRPr="00104B0D" w:rsidRDefault="0031398A" w:rsidP="00104B0D">
            <w:pPr>
              <w:tabs>
                <w:tab w:val="left" w:pos="459"/>
              </w:tabs>
              <w:ind w:right="-55"/>
              <w:rPr>
                <w:rFonts w:ascii="Times New Roman" w:hAnsi="Times New Roman" w:cs="Times New Roman"/>
              </w:rPr>
            </w:pPr>
            <w:r w:rsidRPr="00104B0D">
              <w:rPr>
                <w:rFonts w:ascii="Times New Roman" w:hAnsi="Times New Roman" w:cs="Times New Roman"/>
              </w:rPr>
              <w:t>(04)</w:t>
            </w:r>
            <w:r w:rsidRPr="00104B0D">
              <w:rPr>
                <w:rFonts w:ascii="Times New Roman" w:hAnsi="Times New Roman" w:cs="Times New Roman"/>
              </w:rPr>
              <w:tab/>
              <w:t xml:space="preserve"> Биология и науки о жизни;</w:t>
            </w:r>
          </w:p>
          <w:p w:rsidR="0031398A" w:rsidRPr="00104B0D" w:rsidRDefault="0031398A" w:rsidP="00104B0D">
            <w:pPr>
              <w:tabs>
                <w:tab w:val="left" w:pos="459"/>
              </w:tabs>
              <w:ind w:right="-55"/>
              <w:rPr>
                <w:rFonts w:ascii="Times New Roman" w:hAnsi="Times New Roman" w:cs="Times New Roman"/>
              </w:rPr>
            </w:pPr>
            <w:r w:rsidRPr="00104B0D">
              <w:rPr>
                <w:rFonts w:ascii="Times New Roman" w:hAnsi="Times New Roman" w:cs="Times New Roman"/>
              </w:rPr>
              <w:t>(05)</w:t>
            </w:r>
            <w:r w:rsidRPr="00104B0D">
              <w:rPr>
                <w:rFonts w:ascii="Times New Roman" w:hAnsi="Times New Roman" w:cs="Times New Roman"/>
              </w:rPr>
              <w:tab/>
              <w:t xml:space="preserve"> Науки о Земле, экологии и рациональном природопользовании;</w:t>
            </w:r>
          </w:p>
          <w:p w:rsidR="0031398A" w:rsidRPr="00104B0D" w:rsidRDefault="0031398A" w:rsidP="00104B0D">
            <w:pPr>
              <w:tabs>
                <w:tab w:val="left" w:pos="459"/>
              </w:tabs>
              <w:ind w:right="-55"/>
              <w:rPr>
                <w:rFonts w:ascii="Times New Roman" w:hAnsi="Times New Roman" w:cs="Times New Roman"/>
              </w:rPr>
            </w:pPr>
            <w:r w:rsidRPr="00104B0D">
              <w:rPr>
                <w:rFonts w:ascii="Times New Roman" w:hAnsi="Times New Roman" w:cs="Times New Roman"/>
              </w:rPr>
              <w:t>(06)</w:t>
            </w:r>
            <w:r w:rsidRPr="00104B0D">
              <w:rPr>
                <w:rFonts w:ascii="Times New Roman" w:hAnsi="Times New Roman" w:cs="Times New Roman"/>
              </w:rPr>
              <w:tab/>
              <w:t xml:space="preserve"> Общественные и гуманитарные науки;</w:t>
            </w:r>
          </w:p>
          <w:p w:rsidR="0031398A" w:rsidRPr="00104B0D" w:rsidRDefault="0031398A" w:rsidP="00104B0D">
            <w:pPr>
              <w:tabs>
                <w:tab w:val="left" w:pos="459"/>
              </w:tabs>
              <w:ind w:right="-55"/>
              <w:rPr>
                <w:rFonts w:ascii="Times New Roman" w:hAnsi="Times New Roman" w:cs="Times New Roman"/>
              </w:rPr>
            </w:pPr>
            <w:r w:rsidRPr="00104B0D">
              <w:rPr>
                <w:rFonts w:ascii="Times New Roman" w:hAnsi="Times New Roman" w:cs="Times New Roman"/>
              </w:rPr>
              <w:t>(07)</w:t>
            </w:r>
            <w:r w:rsidRPr="00104B0D">
              <w:rPr>
                <w:rFonts w:ascii="Times New Roman" w:hAnsi="Times New Roman" w:cs="Times New Roman"/>
              </w:rPr>
              <w:tab/>
              <w:t xml:space="preserve"> Медицина;</w:t>
            </w:r>
          </w:p>
          <w:p w:rsidR="0031398A" w:rsidRPr="00104B0D" w:rsidRDefault="0031398A" w:rsidP="00104B0D">
            <w:pPr>
              <w:tabs>
                <w:tab w:val="left" w:pos="459"/>
              </w:tabs>
              <w:ind w:right="-55"/>
              <w:rPr>
                <w:rFonts w:ascii="Times New Roman" w:hAnsi="Times New Roman" w:cs="Times New Roman"/>
              </w:rPr>
            </w:pPr>
            <w:r w:rsidRPr="00104B0D">
              <w:rPr>
                <w:rFonts w:ascii="Times New Roman" w:hAnsi="Times New Roman" w:cs="Times New Roman"/>
              </w:rPr>
              <w:t>(08)</w:t>
            </w:r>
            <w:r w:rsidRPr="00104B0D">
              <w:rPr>
                <w:rFonts w:ascii="Times New Roman" w:hAnsi="Times New Roman" w:cs="Times New Roman"/>
              </w:rPr>
              <w:tab/>
              <w:t xml:space="preserve"> Технические и инженерные науки;</w:t>
            </w:r>
          </w:p>
          <w:p w:rsidR="0031398A" w:rsidRPr="00104B0D" w:rsidRDefault="0031398A" w:rsidP="00104B0D">
            <w:pPr>
              <w:tabs>
                <w:tab w:val="left" w:pos="459"/>
              </w:tabs>
              <w:ind w:right="-55"/>
              <w:rPr>
                <w:rFonts w:ascii="Times New Roman" w:hAnsi="Times New Roman" w:cs="Times New Roman"/>
              </w:rPr>
            </w:pPr>
            <w:r w:rsidRPr="00104B0D">
              <w:rPr>
                <w:rFonts w:ascii="Times New Roman" w:hAnsi="Times New Roman" w:cs="Times New Roman"/>
              </w:rPr>
              <w:t>(09)</w:t>
            </w:r>
            <w:r w:rsidRPr="00104B0D">
              <w:rPr>
                <w:rFonts w:ascii="Times New Roman" w:hAnsi="Times New Roman" w:cs="Times New Roman"/>
              </w:rPr>
              <w:tab/>
              <w:t xml:space="preserve"> Информационно-телекоммуникационные системы и технологии;</w:t>
            </w:r>
          </w:p>
          <w:p w:rsidR="0031398A" w:rsidRDefault="0031398A" w:rsidP="00104B0D">
            <w:pPr>
              <w:tabs>
                <w:tab w:val="left" w:pos="459"/>
              </w:tabs>
              <w:ind w:right="-55"/>
            </w:pPr>
            <w:r w:rsidRPr="00104B0D">
              <w:rPr>
                <w:rFonts w:ascii="Times New Roman" w:hAnsi="Times New Roman" w:cs="Times New Roman"/>
              </w:rPr>
              <w:t>(11) Сельскохозяйственные науки.</w:t>
            </w:r>
          </w:p>
        </w:tc>
        <w:tc>
          <w:tcPr>
            <w:tcW w:w="2836" w:type="dxa"/>
          </w:tcPr>
          <w:p w:rsidR="0031398A" w:rsidRDefault="0031398A" w:rsidP="00104B0D">
            <w:pPr>
              <w:tabs>
                <w:tab w:val="left" w:pos="1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F1688">
              <w:rPr>
                <w:rFonts w:ascii="Times New Roman" w:hAnsi="Times New Roman" w:cs="Times New Roman"/>
                <w:sz w:val="24"/>
                <w:szCs w:val="24"/>
              </w:rPr>
              <w:t xml:space="preserve">Заявка подается </w:t>
            </w:r>
            <w:proofErr w:type="spellStart"/>
            <w:r w:rsidRPr="00FF1688">
              <w:rPr>
                <w:rFonts w:ascii="Times New Roman" w:hAnsi="Times New Roman" w:cs="Times New Roman"/>
                <w:sz w:val="24"/>
                <w:szCs w:val="24"/>
              </w:rPr>
              <w:t>электронно</w:t>
            </w:r>
            <w:proofErr w:type="spellEnd"/>
            <w:r w:rsidRPr="00FF1688">
              <w:rPr>
                <w:rFonts w:ascii="Times New Roman" w:hAnsi="Times New Roman" w:cs="Times New Roman"/>
                <w:sz w:val="24"/>
                <w:szCs w:val="24"/>
              </w:rPr>
              <w:t xml:space="preserve"> после выставления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системе </w:t>
            </w:r>
            <w:r w:rsidRPr="00FF1688">
              <w:rPr>
                <w:rFonts w:ascii="Times New Roman" w:hAnsi="Times New Roman" w:cs="Times New Roman"/>
                <w:sz w:val="24"/>
                <w:szCs w:val="24"/>
              </w:rPr>
              <w:t>скан-копий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1398A" w:rsidRDefault="0031398A" w:rsidP="0029707D">
            <w:pPr>
              <w:pStyle w:val="a9"/>
              <w:numPr>
                <w:ilvl w:val="0"/>
                <w:numId w:val="5"/>
              </w:numPr>
              <w:tabs>
                <w:tab w:val="left" w:pos="318"/>
              </w:tabs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Сопроводительное письмо,</w:t>
            </w:r>
          </w:p>
          <w:p w:rsidR="0031398A" w:rsidRDefault="0031398A" w:rsidP="00104B0D">
            <w:pPr>
              <w:pStyle w:val="a9"/>
              <w:numPr>
                <w:ilvl w:val="0"/>
                <w:numId w:val="5"/>
              </w:numPr>
              <w:tabs>
                <w:tab w:val="left" w:pos="144"/>
                <w:tab w:val="left" w:pos="317"/>
              </w:tabs>
              <w:ind w:left="3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1 (описание проекта и соискателя),</w:t>
            </w:r>
          </w:p>
          <w:p w:rsidR="0031398A" w:rsidRDefault="0031398A" w:rsidP="00104B0D">
            <w:pPr>
              <w:pStyle w:val="a9"/>
              <w:numPr>
                <w:ilvl w:val="0"/>
                <w:numId w:val="5"/>
              </w:numPr>
              <w:tabs>
                <w:tab w:val="left" w:pos="144"/>
                <w:tab w:val="left" w:pos="317"/>
              </w:tabs>
              <w:ind w:left="3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Копия трудовой книжки или справка из отдела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спирантуры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1398A" w:rsidRDefault="0031398A" w:rsidP="00104B0D">
            <w:pPr>
              <w:pStyle w:val="a9"/>
              <w:numPr>
                <w:ilvl w:val="0"/>
                <w:numId w:val="5"/>
              </w:numPr>
              <w:tabs>
                <w:tab w:val="left" w:pos="144"/>
                <w:tab w:val="left" w:pos="317"/>
              </w:tabs>
              <w:ind w:left="3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паспорта,</w:t>
            </w:r>
          </w:p>
          <w:p w:rsidR="0031398A" w:rsidRDefault="0031398A" w:rsidP="00104B0D">
            <w:pPr>
              <w:pStyle w:val="a9"/>
              <w:numPr>
                <w:ilvl w:val="0"/>
                <w:numId w:val="5"/>
              </w:numPr>
              <w:tabs>
                <w:tab w:val="left" w:pos="144"/>
                <w:tab w:val="left" w:pos="317"/>
              </w:tabs>
              <w:ind w:left="33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наиболее важных статей,</w:t>
            </w:r>
          </w:p>
          <w:p w:rsidR="0031398A" w:rsidRDefault="0031398A" w:rsidP="00104B0D">
            <w:pPr>
              <w:tabs>
                <w:tab w:val="left" w:pos="144"/>
              </w:tabs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протокла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заседания учёного совета</w:t>
            </w:r>
          </w:p>
        </w:tc>
        <w:tc>
          <w:tcPr>
            <w:tcW w:w="1275" w:type="dxa"/>
          </w:tcPr>
          <w:p w:rsidR="0031398A" w:rsidRPr="00104B0D" w:rsidRDefault="003C0C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1398A" w:rsidRPr="00104B0D">
              <w:rPr>
                <w:rFonts w:ascii="Times New Roman" w:hAnsi="Times New Roman" w:cs="Times New Roman"/>
                <w:sz w:val="24"/>
                <w:szCs w:val="24"/>
              </w:rPr>
              <w:t>ва года</w:t>
            </w:r>
          </w:p>
        </w:tc>
        <w:tc>
          <w:tcPr>
            <w:tcW w:w="1667" w:type="dxa"/>
          </w:tcPr>
          <w:p w:rsidR="0031398A" w:rsidRPr="00104B0D" w:rsidRDefault="0031398A" w:rsidP="0029707D">
            <w:pPr>
              <w:rPr>
                <w:rFonts w:ascii="Times New Roman" w:hAnsi="Times New Roman" w:cs="Times New Roman"/>
              </w:rPr>
            </w:pPr>
            <w:r w:rsidRPr="00104B0D">
              <w:rPr>
                <w:rFonts w:ascii="Times New Roman" w:hAnsi="Times New Roman" w:cs="Times New Roman"/>
              </w:rPr>
              <w:t>Для кандидатов наук 1200 тыс. руб. (600 тыс. руб. в год)</w:t>
            </w:r>
          </w:p>
          <w:p w:rsidR="0031398A" w:rsidRPr="00104B0D" w:rsidRDefault="0031398A" w:rsidP="0029707D">
            <w:pPr>
              <w:rPr>
                <w:rFonts w:ascii="Times New Roman" w:hAnsi="Times New Roman" w:cs="Times New Roman"/>
              </w:rPr>
            </w:pPr>
          </w:p>
          <w:p w:rsidR="0031398A" w:rsidRDefault="0031398A" w:rsidP="00104B0D">
            <w:r w:rsidRPr="00104B0D">
              <w:rPr>
                <w:rFonts w:ascii="Times New Roman" w:hAnsi="Times New Roman" w:cs="Times New Roman"/>
              </w:rPr>
              <w:t>Для докторов наук 2000 тыс. руб. (1000 тыс. руб. в год)</w:t>
            </w:r>
          </w:p>
        </w:tc>
        <w:tc>
          <w:tcPr>
            <w:tcW w:w="1559" w:type="dxa"/>
          </w:tcPr>
          <w:p w:rsidR="0031398A" w:rsidRDefault="000A1142" w:rsidP="0029707D">
            <w:hyperlink r:id="rId8" w:history="1">
              <w:r w:rsidR="0031398A" w:rsidRPr="003B02B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https://grants.extech.ru/</w:t>
              </w:r>
            </w:hyperlink>
          </w:p>
        </w:tc>
      </w:tr>
      <w:tr w:rsidR="00115A1F" w:rsidTr="000615D5">
        <w:tc>
          <w:tcPr>
            <w:tcW w:w="540" w:type="dxa"/>
          </w:tcPr>
          <w:p w:rsidR="00115A1F" w:rsidRPr="00E00088" w:rsidRDefault="00115A1F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45" w:type="dxa"/>
          </w:tcPr>
          <w:p w:rsidR="00115A1F" w:rsidRPr="000A1142" w:rsidRDefault="00115A1F" w:rsidP="005824E5">
            <w:pPr>
              <w:rPr>
                <w:rStyle w:val="font-family-regular1"/>
                <w:rFonts w:cs="Arial"/>
                <w:color w:val="2F2E2D"/>
                <w:sz w:val="23"/>
                <w:szCs w:val="21"/>
              </w:rPr>
            </w:pPr>
            <w:r w:rsidRPr="000A1142">
              <w:rPr>
                <w:rStyle w:val="font-family-regular1"/>
                <w:rFonts w:cs="Arial"/>
                <w:color w:val="2F2E2D"/>
                <w:sz w:val="23"/>
                <w:szCs w:val="21"/>
              </w:rPr>
              <w:t xml:space="preserve">Фонд инфраструктурных и образовательных программ РОСНАНО и компания </w:t>
            </w:r>
            <w:proofErr w:type="spellStart"/>
            <w:r w:rsidRPr="000A1142">
              <w:rPr>
                <w:rStyle w:val="font-family-regular1"/>
                <w:rFonts w:cs="Arial"/>
                <w:color w:val="2F2E2D"/>
                <w:sz w:val="23"/>
                <w:szCs w:val="21"/>
              </w:rPr>
              <w:t>еНано</w:t>
            </w:r>
            <w:proofErr w:type="spellEnd"/>
          </w:p>
        </w:tc>
        <w:tc>
          <w:tcPr>
            <w:tcW w:w="3544" w:type="dxa"/>
          </w:tcPr>
          <w:p w:rsidR="00115A1F" w:rsidRPr="00B25DE5" w:rsidRDefault="00115A1F" w:rsidP="005824E5">
            <w:pPr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</w:pPr>
            <w:r w:rsidRPr="00B25DE5">
              <w:rPr>
                <w:rFonts w:ascii="Times New Roman" w:hAnsi="Times New Roman" w:cs="Times New Roman"/>
                <w:sz w:val="24"/>
                <w:szCs w:val="24"/>
              </w:rPr>
              <w:t>Третий конкурс молодежных проектов по инновационному развитию бизнеса «Технократ»</w:t>
            </w:r>
            <w:r w:rsidRPr="00B25DE5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 xml:space="preserve"> </w:t>
            </w:r>
          </w:p>
          <w:p w:rsidR="00115A1F" w:rsidRPr="00B25DE5" w:rsidRDefault="00115A1F" w:rsidP="005824E5">
            <w:pPr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</w:pPr>
          </w:p>
          <w:p w:rsidR="00115A1F" w:rsidRPr="00B25DE5" w:rsidRDefault="00115A1F" w:rsidP="005824E5">
            <w:pPr>
              <w:rPr>
                <w:rFonts w:ascii="ElektraLightPro-Regular" w:eastAsia="Times New Roman" w:hAnsi="ElektraLightPro-Regular" w:cs="Arial"/>
                <w:b/>
                <w:sz w:val="24"/>
                <w:szCs w:val="24"/>
                <w:lang w:eastAsia="ru-RU"/>
              </w:rPr>
            </w:pPr>
            <w:r w:rsidRPr="00B25DE5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 xml:space="preserve">Срок подачи заявки: </w:t>
            </w:r>
            <w:r w:rsidRPr="00B25DE5">
              <w:rPr>
                <w:rFonts w:ascii="ElektraLightPro-Regular" w:eastAsia="Times New Roman" w:hAnsi="ElektraLightPro-Regular" w:cs="Arial"/>
                <w:b/>
                <w:sz w:val="24"/>
                <w:szCs w:val="24"/>
                <w:lang w:eastAsia="ru-RU"/>
              </w:rPr>
              <w:t>30.09.2017</w:t>
            </w:r>
          </w:p>
          <w:p w:rsidR="00115A1F" w:rsidRPr="00B25DE5" w:rsidRDefault="00115A1F" w:rsidP="005824E5">
            <w:pPr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</w:pPr>
          </w:p>
          <w:p w:rsidR="00115A1F" w:rsidRPr="00B25DE5" w:rsidRDefault="00115A1F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5DE5">
              <w:rPr>
                <w:rFonts w:ascii="ElektraLightPro-Regular" w:hAnsi="ElektraLightPro-Regular" w:cs="Arial"/>
              </w:rPr>
              <w:t>аспиранты и студенты технических вузов, молодые ученые и научные сотрудники, являющиеся гражданами РФ от 18 до 30 лет</w:t>
            </w:r>
          </w:p>
        </w:tc>
        <w:tc>
          <w:tcPr>
            <w:tcW w:w="3260" w:type="dxa"/>
          </w:tcPr>
          <w:p w:rsidR="00115A1F" w:rsidRPr="00B25DE5" w:rsidRDefault="00115A1F" w:rsidP="009F1F57">
            <w:pPr>
              <w:ind w:right="-108"/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</w:pPr>
            <w:r w:rsidRPr="00B25DE5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 xml:space="preserve">Конкурс проводится на площадке РОСНАНО в рамках программы «УМНИК» Фонда содействия инновациям по четырем направлениям:  </w:t>
            </w:r>
          </w:p>
          <w:p w:rsidR="00115A1F" w:rsidRPr="00B25DE5" w:rsidRDefault="00115A1F" w:rsidP="009F1F5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25DE5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 xml:space="preserve">Информационные технологии </w:t>
            </w:r>
            <w:r>
              <w:rPr>
                <w:rFonts w:eastAsia="Times New Roman" w:cs="Arial"/>
                <w:sz w:val="24"/>
                <w:szCs w:val="24"/>
                <w:lang w:eastAsia="ru-RU"/>
              </w:rPr>
              <w:t>-</w:t>
            </w:r>
            <w:r w:rsidRPr="00B25DE5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 xml:space="preserve"> Н1</w:t>
            </w:r>
            <w:r w:rsidRPr="00B25DE5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br/>
              <w:t xml:space="preserve">Медицина будущего </w:t>
            </w:r>
            <w:r>
              <w:rPr>
                <w:rFonts w:eastAsia="Times New Roman" w:cs="Arial"/>
                <w:sz w:val="24"/>
                <w:szCs w:val="24"/>
                <w:lang w:eastAsia="ru-RU"/>
              </w:rPr>
              <w:t>-</w:t>
            </w:r>
            <w:r w:rsidRPr="00B25DE5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 xml:space="preserve"> Н2</w:t>
            </w:r>
            <w:r w:rsidRPr="00B25DE5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br/>
              <w:t>Современные мате</w:t>
            </w:r>
            <w:r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 xml:space="preserve">риалы и технологии их создания </w:t>
            </w:r>
            <w:r>
              <w:rPr>
                <w:rFonts w:eastAsia="Times New Roman" w:cs="Arial"/>
                <w:sz w:val="24"/>
                <w:szCs w:val="24"/>
                <w:lang w:eastAsia="ru-RU"/>
              </w:rPr>
              <w:t>-</w:t>
            </w:r>
            <w:r w:rsidRPr="00B25DE5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 xml:space="preserve"> Н3</w:t>
            </w:r>
            <w:r w:rsidRPr="00B25DE5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br/>
              <w:t>Новые приборы и аппаратные комплексы —</w:t>
            </w:r>
            <w:r>
              <w:rPr>
                <w:rFonts w:eastAsia="Times New Roman" w:cs="Arial"/>
                <w:sz w:val="24"/>
                <w:szCs w:val="24"/>
                <w:lang w:eastAsia="ru-RU"/>
              </w:rPr>
              <w:t>-</w:t>
            </w:r>
            <w:r w:rsidRPr="00B25DE5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 xml:space="preserve"> Н4</w:t>
            </w:r>
          </w:p>
        </w:tc>
        <w:tc>
          <w:tcPr>
            <w:tcW w:w="2836" w:type="dxa"/>
          </w:tcPr>
          <w:p w:rsidR="00115A1F" w:rsidRDefault="00115A1F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Письмо поддержки от предприятия</w:t>
            </w:r>
          </w:p>
        </w:tc>
        <w:tc>
          <w:tcPr>
            <w:tcW w:w="1275" w:type="dxa"/>
          </w:tcPr>
          <w:p w:rsidR="00115A1F" w:rsidRDefault="00115A1F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1667" w:type="dxa"/>
          </w:tcPr>
          <w:p w:rsidR="00115A1F" w:rsidRDefault="00115A1F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 (250 тыс. руб.х2 года= 500 тыс. руб.)</w:t>
            </w:r>
          </w:p>
        </w:tc>
        <w:tc>
          <w:tcPr>
            <w:tcW w:w="1559" w:type="dxa"/>
          </w:tcPr>
          <w:p w:rsidR="00115A1F" w:rsidRDefault="000A1142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115A1F" w:rsidRPr="003B3A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http://umnik.fasie.ru/rusnano/</w:t>
              </w:r>
            </w:hyperlink>
          </w:p>
          <w:p w:rsidR="00115A1F" w:rsidRDefault="00115A1F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5A1F" w:rsidTr="000615D5">
        <w:tc>
          <w:tcPr>
            <w:tcW w:w="540" w:type="dxa"/>
          </w:tcPr>
          <w:p w:rsidR="00115A1F" w:rsidRPr="00E00088" w:rsidRDefault="00115A1F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45" w:type="dxa"/>
          </w:tcPr>
          <w:p w:rsidR="00115A1F" w:rsidRPr="000A1142" w:rsidRDefault="00115A1F" w:rsidP="005824E5">
            <w:pPr>
              <w:rPr>
                <w:rStyle w:val="font-family-regular1"/>
                <w:rFonts w:cs="Arial"/>
                <w:sz w:val="23"/>
                <w:szCs w:val="21"/>
              </w:rPr>
            </w:pPr>
            <w:r w:rsidRPr="000A1142">
              <w:rPr>
                <w:rStyle w:val="font-family-regular1"/>
                <w:rFonts w:cs="Arial"/>
                <w:sz w:val="23"/>
                <w:szCs w:val="21"/>
              </w:rPr>
              <w:t>Новосибирский государственный технический университет</w:t>
            </w:r>
          </w:p>
          <w:p w:rsidR="00115A1F" w:rsidRPr="000A1142" w:rsidRDefault="00115A1F" w:rsidP="005824E5">
            <w:pPr>
              <w:rPr>
                <w:rStyle w:val="font-family-regular1"/>
                <w:rFonts w:cs="Arial"/>
                <w:color w:val="2F2E2D"/>
                <w:sz w:val="23"/>
                <w:szCs w:val="21"/>
              </w:rPr>
            </w:pPr>
            <w:r w:rsidRPr="000A1142">
              <w:rPr>
                <w:rStyle w:val="font-family-regular1"/>
                <w:rFonts w:cs="Arial"/>
                <w:sz w:val="23"/>
                <w:szCs w:val="21"/>
              </w:rPr>
              <w:t>(</w:t>
            </w:r>
            <w:proofErr w:type="gramStart"/>
            <w:r w:rsidRPr="000A1142">
              <w:rPr>
                <w:rStyle w:val="font-family-regular1"/>
                <w:rFonts w:cs="Arial"/>
                <w:sz w:val="23"/>
                <w:szCs w:val="21"/>
              </w:rPr>
              <w:t>в</w:t>
            </w:r>
            <w:proofErr w:type="gramEnd"/>
            <w:r w:rsidRPr="000A1142">
              <w:rPr>
                <w:rStyle w:val="font-family-regular1"/>
                <w:rFonts w:cs="Arial"/>
                <w:sz w:val="23"/>
                <w:szCs w:val="21"/>
              </w:rPr>
              <w:t xml:space="preserve"> рамках ПРДСО)</w:t>
            </w:r>
          </w:p>
        </w:tc>
        <w:tc>
          <w:tcPr>
            <w:tcW w:w="3544" w:type="dxa"/>
          </w:tcPr>
          <w:p w:rsidR="00115A1F" w:rsidRDefault="00115A1F" w:rsidP="005824E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B4FB7">
              <w:rPr>
                <w:rFonts w:ascii="Times New Roman" w:hAnsi="Times New Roman" w:cs="Times New Roman"/>
                <w:sz w:val="24"/>
                <w:szCs w:val="24"/>
              </w:rPr>
              <w:t>Всероссийский молодежный инновационный конкурс 2017 года</w:t>
            </w:r>
          </w:p>
          <w:p w:rsidR="00115A1F" w:rsidRDefault="00115A1F" w:rsidP="005824E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5A1F" w:rsidRDefault="00115A1F" w:rsidP="005824E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6312D">
              <w:rPr>
                <w:rFonts w:ascii="Times New Roman" w:hAnsi="Times New Roman" w:cs="Times New Roman"/>
                <w:sz w:val="24"/>
                <w:szCs w:val="24"/>
              </w:rPr>
              <w:t>физические лица в возрасте от 18 до 35 лет</w:t>
            </w:r>
          </w:p>
          <w:p w:rsidR="00115A1F" w:rsidRPr="00D6312D" w:rsidRDefault="00115A1F" w:rsidP="005824E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6312D">
              <w:rPr>
                <w:rFonts w:ascii="Times New Roman" w:hAnsi="Times New Roman" w:cs="Times New Roman"/>
                <w:sz w:val="24"/>
                <w:szCs w:val="24"/>
              </w:rPr>
              <w:t xml:space="preserve">Конкурс проводится в два этапа: </w:t>
            </w:r>
          </w:p>
          <w:p w:rsidR="00115A1F" w:rsidRPr="00D6312D" w:rsidRDefault="00115A1F" w:rsidP="005824E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6312D">
              <w:rPr>
                <w:rFonts w:ascii="Times New Roman" w:hAnsi="Times New Roman" w:cs="Times New Roman"/>
                <w:sz w:val="24"/>
                <w:szCs w:val="24"/>
              </w:rPr>
              <w:t>первый (заочный) — 23-26 октября 2017 г.;</w:t>
            </w:r>
          </w:p>
          <w:p w:rsidR="000A1142" w:rsidRDefault="00115A1F" w:rsidP="005824E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312D">
              <w:rPr>
                <w:rFonts w:ascii="Times New Roman" w:hAnsi="Times New Roman" w:cs="Times New Roman"/>
                <w:sz w:val="24"/>
                <w:szCs w:val="24"/>
              </w:rPr>
              <w:t>второй</w:t>
            </w:r>
            <w:proofErr w:type="gramEnd"/>
            <w:r w:rsidRPr="00D6312D">
              <w:rPr>
                <w:rFonts w:ascii="Times New Roman" w:hAnsi="Times New Roman" w:cs="Times New Roman"/>
                <w:sz w:val="24"/>
                <w:szCs w:val="24"/>
              </w:rPr>
              <w:t xml:space="preserve">, финальный (очный) — </w:t>
            </w:r>
          </w:p>
          <w:p w:rsidR="00115A1F" w:rsidRPr="00D6312D" w:rsidRDefault="00115A1F" w:rsidP="005824E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6312D">
              <w:rPr>
                <w:rFonts w:ascii="Times New Roman" w:hAnsi="Times New Roman" w:cs="Times New Roman"/>
                <w:sz w:val="24"/>
                <w:szCs w:val="24"/>
              </w:rPr>
              <w:t>8-10 ноября 2017 г.</w:t>
            </w:r>
          </w:p>
          <w:p w:rsidR="00115A1F" w:rsidRPr="00B25DE5" w:rsidRDefault="00115A1F" w:rsidP="005824E5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подачи заявки: 20.10.2017</w:t>
            </w:r>
          </w:p>
        </w:tc>
        <w:tc>
          <w:tcPr>
            <w:tcW w:w="3260" w:type="dxa"/>
          </w:tcPr>
          <w:p w:rsidR="00115A1F" w:rsidRPr="00664207" w:rsidRDefault="00115A1F" w:rsidP="005824E5">
            <w:pPr>
              <w:rPr>
                <w:rFonts w:ascii="ElektraLightPro-Regular" w:eastAsia="Times New Roman" w:hAnsi="ElektraLightPro-Regular" w:cs="Arial"/>
                <w:color w:val="000000" w:themeColor="text1"/>
                <w:sz w:val="24"/>
                <w:szCs w:val="24"/>
                <w:lang w:eastAsia="ru-RU"/>
              </w:rPr>
            </w:pPr>
            <w:r w:rsidRPr="00664207">
              <w:rPr>
                <w:rFonts w:ascii="ElektraLightPro-Regular" w:eastAsia="Times New Roman" w:hAnsi="ElektraLightPro-Regular" w:cs="Arial"/>
                <w:color w:val="000000" w:themeColor="text1"/>
                <w:sz w:val="24"/>
                <w:szCs w:val="24"/>
                <w:lang w:eastAsia="ru-RU"/>
              </w:rPr>
              <w:t xml:space="preserve">Направления конкурса </w:t>
            </w:r>
          </w:p>
          <w:p w:rsidR="00115A1F" w:rsidRPr="00664207" w:rsidRDefault="00115A1F" w:rsidP="005824E5">
            <w:pPr>
              <w:ind w:right="-108"/>
              <w:rPr>
                <w:rFonts w:ascii="ElektraLightPro-Regular" w:eastAsia="Times New Roman" w:hAnsi="ElektraLightPro-Regular" w:cs="Arial"/>
                <w:color w:val="000000" w:themeColor="text1"/>
                <w:sz w:val="24"/>
                <w:szCs w:val="24"/>
                <w:lang w:eastAsia="ru-RU"/>
              </w:rPr>
            </w:pPr>
            <w:r w:rsidRPr="00664207">
              <w:rPr>
                <w:rFonts w:ascii="ElektraLightPro-Regular" w:eastAsia="Times New Roman" w:hAnsi="ElektraLightPro-Regular" w:cs="Arial"/>
                <w:color w:val="000000" w:themeColor="text1"/>
                <w:sz w:val="24"/>
                <w:szCs w:val="24"/>
                <w:lang w:eastAsia="ru-RU"/>
              </w:rPr>
              <w:t>Информационно-телекоммуникационные технологии и системы</w:t>
            </w:r>
          </w:p>
          <w:p w:rsidR="00115A1F" w:rsidRPr="00664207" w:rsidRDefault="00115A1F" w:rsidP="005824E5">
            <w:pPr>
              <w:ind w:right="-108"/>
              <w:rPr>
                <w:rFonts w:ascii="ElektraLightPro-Regular" w:eastAsia="Times New Roman" w:hAnsi="ElektraLightPro-Regular" w:cs="Arial"/>
                <w:color w:val="000000" w:themeColor="text1"/>
                <w:sz w:val="24"/>
                <w:szCs w:val="24"/>
                <w:lang w:eastAsia="ru-RU"/>
              </w:rPr>
            </w:pPr>
            <w:r w:rsidRPr="00664207">
              <w:rPr>
                <w:rFonts w:ascii="ElektraLightPro-Regular" w:eastAsia="Times New Roman" w:hAnsi="ElektraLightPro-Regular" w:cs="Arial"/>
                <w:color w:val="000000" w:themeColor="text1"/>
                <w:sz w:val="24"/>
                <w:szCs w:val="24"/>
                <w:lang w:eastAsia="ru-RU"/>
              </w:rPr>
              <w:t>Материалы и производственные технологии нового поколения</w:t>
            </w:r>
          </w:p>
          <w:p w:rsidR="00115A1F" w:rsidRPr="00664207" w:rsidRDefault="00115A1F" w:rsidP="005824E5">
            <w:pPr>
              <w:ind w:right="-108"/>
              <w:rPr>
                <w:rFonts w:ascii="ElektraLightPro-Regular" w:eastAsia="Times New Roman" w:hAnsi="ElektraLightPro-Regular" w:cs="Arial"/>
                <w:color w:val="000000" w:themeColor="text1"/>
                <w:sz w:val="24"/>
                <w:szCs w:val="24"/>
                <w:lang w:eastAsia="ru-RU"/>
              </w:rPr>
            </w:pPr>
            <w:r w:rsidRPr="00664207">
              <w:rPr>
                <w:rFonts w:ascii="ElektraLightPro-Regular" w:eastAsia="Times New Roman" w:hAnsi="ElektraLightPro-Regular" w:cs="Arial"/>
                <w:color w:val="000000" w:themeColor="text1"/>
                <w:sz w:val="24"/>
                <w:szCs w:val="24"/>
                <w:lang w:eastAsia="ru-RU"/>
              </w:rPr>
              <w:t>Электроника и электротехника</w:t>
            </w:r>
          </w:p>
          <w:p w:rsidR="00115A1F" w:rsidRPr="00664207" w:rsidRDefault="00115A1F" w:rsidP="005824E5">
            <w:pPr>
              <w:ind w:right="-108"/>
              <w:rPr>
                <w:rFonts w:ascii="ElektraLightPro-Regular" w:eastAsia="Times New Roman" w:hAnsi="ElektraLightPro-Regular" w:cs="Arial"/>
                <w:color w:val="000000" w:themeColor="text1"/>
                <w:sz w:val="24"/>
                <w:szCs w:val="24"/>
                <w:lang w:eastAsia="ru-RU"/>
              </w:rPr>
            </w:pPr>
            <w:r w:rsidRPr="00664207">
              <w:rPr>
                <w:rFonts w:ascii="ElektraLightPro-Regular" w:eastAsia="Times New Roman" w:hAnsi="ElektraLightPro-Regular" w:cs="Arial"/>
                <w:color w:val="000000" w:themeColor="text1"/>
                <w:sz w:val="24"/>
                <w:szCs w:val="24"/>
                <w:lang w:eastAsia="ru-RU"/>
              </w:rPr>
              <w:t>Безопасная и эффективная энергетика</w:t>
            </w:r>
          </w:p>
          <w:p w:rsidR="00115A1F" w:rsidRPr="00B25DE5" w:rsidRDefault="00115A1F" w:rsidP="005824E5">
            <w:pPr>
              <w:ind w:right="-108"/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</w:pPr>
            <w:proofErr w:type="spellStart"/>
            <w:r w:rsidRPr="00664207">
              <w:rPr>
                <w:rFonts w:ascii="ElektraLightPro-Regular" w:eastAsia="Times New Roman" w:hAnsi="ElektraLightPro-Regular" w:cs="Arial"/>
                <w:color w:val="000000" w:themeColor="text1"/>
                <w:sz w:val="24"/>
                <w:szCs w:val="24"/>
                <w:lang w:eastAsia="ru-RU"/>
              </w:rPr>
              <w:t>Мехатроника</w:t>
            </w:r>
            <w:proofErr w:type="spellEnd"/>
            <w:r w:rsidRPr="00664207">
              <w:rPr>
                <w:rFonts w:ascii="ElektraLightPro-Regular" w:eastAsia="Times New Roman" w:hAnsi="ElektraLightPro-Regular" w:cs="Arial"/>
                <w:color w:val="000000" w:themeColor="text1"/>
                <w:sz w:val="24"/>
                <w:szCs w:val="24"/>
                <w:lang w:eastAsia="ru-RU"/>
              </w:rPr>
              <w:t xml:space="preserve"> и автоматизация</w:t>
            </w:r>
          </w:p>
        </w:tc>
        <w:tc>
          <w:tcPr>
            <w:tcW w:w="2836" w:type="dxa"/>
          </w:tcPr>
          <w:p w:rsidR="00115A1F" w:rsidRDefault="00115A1F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14BF">
              <w:rPr>
                <w:rFonts w:ascii="Times New Roman" w:hAnsi="Times New Roman" w:cs="Times New Roman"/>
                <w:sz w:val="24"/>
                <w:szCs w:val="24"/>
              </w:rPr>
              <w:t>Заявка на участие в конкурсе подается одним физическим лицом в виде файла в формате </w:t>
            </w:r>
            <w:proofErr w:type="spellStart"/>
            <w:r w:rsidRPr="000A14BF">
              <w:rPr>
                <w:rFonts w:ascii="Times New Roman" w:hAnsi="Times New Roman" w:cs="Times New Roman"/>
                <w:sz w:val="24"/>
                <w:szCs w:val="24"/>
              </w:rPr>
              <w:t>pdf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заявочных документов</w:t>
            </w:r>
          </w:p>
        </w:tc>
        <w:tc>
          <w:tcPr>
            <w:tcW w:w="1275" w:type="dxa"/>
          </w:tcPr>
          <w:p w:rsidR="00115A1F" w:rsidRDefault="00115A1F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:rsidR="00115A1F" w:rsidRDefault="00115A1F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15A1F" w:rsidRDefault="000A1142" w:rsidP="005824E5">
            <w:hyperlink r:id="rId10" w:history="1">
              <w:r w:rsidR="00115A1F" w:rsidRPr="00C0725B">
                <w:rPr>
                  <w:rStyle w:val="a4"/>
                </w:rPr>
                <w:t>http://www.nstu.ru/science/innovation_contest</w:t>
              </w:r>
            </w:hyperlink>
            <w:r w:rsidR="00115A1F">
              <w:t xml:space="preserve"> </w:t>
            </w:r>
          </w:p>
        </w:tc>
      </w:tr>
      <w:tr w:rsidR="00AF1139" w:rsidTr="000615D5">
        <w:tc>
          <w:tcPr>
            <w:tcW w:w="540" w:type="dxa"/>
          </w:tcPr>
          <w:p w:rsidR="00AF1139" w:rsidRDefault="00AF1139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45" w:type="dxa"/>
          </w:tcPr>
          <w:p w:rsidR="00AF1139" w:rsidRPr="003B02BA" w:rsidRDefault="00AF1139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Российская академия образования</w:t>
            </w:r>
          </w:p>
        </w:tc>
        <w:tc>
          <w:tcPr>
            <w:tcW w:w="3544" w:type="dxa"/>
          </w:tcPr>
          <w:p w:rsidR="00AF1139" w:rsidRDefault="00AF1139" w:rsidP="00582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7F7">
              <w:rPr>
                <w:rFonts w:ascii="Times New Roman" w:hAnsi="Times New Roman" w:cs="Times New Roman"/>
                <w:sz w:val="24"/>
                <w:szCs w:val="24"/>
              </w:rPr>
              <w:t>Конкурс 2017 года на соискание медали «</w:t>
            </w:r>
            <w:r w:rsidRPr="0076550F">
              <w:rPr>
                <w:rFonts w:ascii="Times New Roman" w:hAnsi="Times New Roman" w:cs="Times New Roman"/>
                <w:b/>
                <w:sz w:val="24"/>
                <w:szCs w:val="24"/>
              </w:rPr>
              <w:t>Молодым ученым за успехи в науке</w:t>
            </w:r>
            <w:r w:rsidRPr="008157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F1139" w:rsidRDefault="00AF1139" w:rsidP="00582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139" w:rsidRDefault="00AF1139" w:rsidP="00582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подачи заявки: 29.09.2017</w:t>
            </w:r>
          </w:p>
          <w:p w:rsidR="00AF1139" w:rsidRDefault="00AF1139" w:rsidP="00582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139" w:rsidRPr="003B02BA" w:rsidRDefault="00AF1139" w:rsidP="005824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специалистов до 35 лет в социальной сфере</w:t>
            </w:r>
          </w:p>
        </w:tc>
        <w:tc>
          <w:tcPr>
            <w:tcW w:w="3260" w:type="dxa"/>
          </w:tcPr>
          <w:p w:rsidR="00AF1139" w:rsidRPr="00D96AD0" w:rsidRDefault="00AF1139" w:rsidP="009F1F57">
            <w:pPr>
              <w:ind w:right="-108"/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</w:pPr>
            <w:r w:rsidRPr="005D03FE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>-</w:t>
            </w:r>
            <w:r w:rsidRPr="00D96AD0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> за</w:t>
            </w:r>
            <w:r w:rsidRPr="005D03FE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 xml:space="preserve"> </w:t>
            </w:r>
            <w:r w:rsidRPr="00D96AD0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>результаты научно-исследовательских работ в области педагогических, психологических, междисциплинарных исследований, внесших значительный вклад в развитие наук об образовании;</w:t>
            </w:r>
          </w:p>
          <w:p w:rsidR="00AF1139" w:rsidRPr="003B02BA" w:rsidRDefault="00AF1139" w:rsidP="009F1F5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D03FE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>-</w:t>
            </w:r>
            <w:r w:rsidRPr="00D96AD0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> </w:t>
            </w:r>
            <w:r w:rsidRPr="005D03FE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 xml:space="preserve">за </w:t>
            </w:r>
            <w:r w:rsidRPr="00D96AD0">
              <w:rPr>
                <w:rFonts w:ascii="ElektraLightPro-Regular" w:eastAsia="Times New Roman" w:hAnsi="ElektraLightPro-Regular" w:cs="Arial"/>
                <w:sz w:val="24"/>
                <w:szCs w:val="24"/>
                <w:lang w:eastAsia="ru-RU"/>
              </w:rPr>
              <w:t>разработку новых технологий, обеспечивающих развитие образовательной сферы.</w:t>
            </w:r>
          </w:p>
        </w:tc>
        <w:tc>
          <w:tcPr>
            <w:tcW w:w="2836" w:type="dxa"/>
          </w:tcPr>
          <w:p w:rsidR="00AF1139" w:rsidRPr="00686987" w:rsidRDefault="00AF1139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686987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</w:t>
            </w:r>
          </w:p>
          <w:p w:rsidR="00AF1139" w:rsidRPr="00686987" w:rsidRDefault="00AF1139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686987">
              <w:rPr>
                <w:rFonts w:ascii="Times New Roman" w:hAnsi="Times New Roman" w:cs="Times New Roman"/>
                <w:sz w:val="24"/>
                <w:szCs w:val="24"/>
              </w:rPr>
              <w:t>Перечень трудов</w:t>
            </w:r>
          </w:p>
          <w:p w:rsidR="00AF1139" w:rsidRPr="00686987" w:rsidRDefault="00AF1139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686987">
              <w:rPr>
                <w:rFonts w:ascii="Times New Roman" w:hAnsi="Times New Roman" w:cs="Times New Roman"/>
                <w:sz w:val="24"/>
                <w:szCs w:val="24"/>
              </w:rPr>
              <w:t>Личный листок</w:t>
            </w:r>
          </w:p>
          <w:p w:rsidR="00AF1139" w:rsidRPr="003B02BA" w:rsidRDefault="00AF1139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686987">
              <w:rPr>
                <w:rFonts w:ascii="Times New Roman" w:hAnsi="Times New Roman" w:cs="Times New Roman"/>
                <w:sz w:val="24"/>
                <w:szCs w:val="24"/>
              </w:rPr>
              <w:t>Согласие</w:t>
            </w:r>
          </w:p>
        </w:tc>
        <w:tc>
          <w:tcPr>
            <w:tcW w:w="1275" w:type="dxa"/>
          </w:tcPr>
          <w:p w:rsidR="00AF1139" w:rsidRPr="003B02BA" w:rsidRDefault="00AF1139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AF1139" w:rsidRPr="003B02BA" w:rsidRDefault="00AF1139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F1139" w:rsidRPr="003B02BA" w:rsidRDefault="000A1142" w:rsidP="005824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AF1139" w:rsidRPr="003B3A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http://rusacademedu.ru/konkurs-na-soiskanie-medali-rao-molodym-uchenym-za-uspexi-v-nauke/</w:t>
              </w:r>
            </w:hyperlink>
            <w:r w:rsidR="00AF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681580" w:rsidRPr="00681580" w:rsidRDefault="00681580" w:rsidP="00681580">
      <w:pPr>
        <w:pStyle w:val="a9"/>
        <w:spacing w:after="0" w:line="240" w:lineRule="auto"/>
        <w:ind w:hanging="1287"/>
        <w:rPr>
          <w:rFonts w:ascii="Times New Roman" w:hAnsi="Times New Roman" w:cs="Times New Roman"/>
          <w:sz w:val="24"/>
          <w:szCs w:val="24"/>
        </w:rPr>
      </w:pPr>
      <w:r w:rsidRPr="00681580">
        <w:rPr>
          <w:rFonts w:ascii="Times New Roman" w:hAnsi="Times New Roman" w:cs="Times New Roman"/>
          <w:sz w:val="24"/>
          <w:szCs w:val="24"/>
        </w:rPr>
        <w:t>Информация подготовлена Управлением научно-исследовательских работ «ИжГТУ имени М.Т. Калашникова», Макаровой Еленой Валерьевной.</w:t>
      </w:r>
    </w:p>
    <w:p w:rsidR="00681580" w:rsidRDefault="00681580" w:rsidP="00681580">
      <w:pPr>
        <w:pStyle w:val="a9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81580">
        <w:rPr>
          <w:rFonts w:ascii="Times New Roman" w:hAnsi="Times New Roman" w:cs="Times New Roman"/>
          <w:sz w:val="24"/>
          <w:szCs w:val="24"/>
        </w:rPr>
        <w:t xml:space="preserve">При желании участвовать в каком-либо </w:t>
      </w:r>
      <w:r>
        <w:rPr>
          <w:rFonts w:ascii="Times New Roman" w:hAnsi="Times New Roman" w:cs="Times New Roman"/>
          <w:sz w:val="24"/>
          <w:szCs w:val="24"/>
        </w:rPr>
        <w:t>конкурс</w:t>
      </w:r>
      <w:r w:rsidRPr="00681580">
        <w:rPr>
          <w:rFonts w:ascii="Times New Roman" w:hAnsi="Times New Roman" w:cs="Times New Roman"/>
          <w:sz w:val="24"/>
          <w:szCs w:val="24"/>
        </w:rPr>
        <w:t xml:space="preserve">е прошу выслать на электронный адрес </w:t>
      </w:r>
      <w:hyperlink r:id="rId12" w:history="1">
        <w:r w:rsidRPr="0068158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evmak7@yandex.ru</w:t>
        </w:r>
      </w:hyperlink>
      <w:r w:rsidRPr="00681580">
        <w:rPr>
          <w:rFonts w:ascii="Times New Roman" w:hAnsi="Times New Roman" w:cs="Times New Roman"/>
          <w:sz w:val="24"/>
          <w:szCs w:val="24"/>
        </w:rPr>
        <w:t xml:space="preserve"> следующую информацию: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1580" w:rsidRPr="00681580" w:rsidRDefault="00681580" w:rsidP="00681580">
      <w:pPr>
        <w:pStyle w:val="a9"/>
        <w:spacing w:after="0" w:line="240" w:lineRule="auto"/>
        <w:ind w:left="-56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 xml:space="preserve">вид конкурса, </w:t>
      </w:r>
      <w:r w:rsidR="007911B4">
        <w:rPr>
          <w:rFonts w:ascii="Times New Roman" w:hAnsi="Times New Roman" w:cs="Times New Roman"/>
          <w:sz w:val="24"/>
          <w:szCs w:val="24"/>
        </w:rPr>
        <w:t xml:space="preserve">направление конкурса, </w:t>
      </w:r>
      <w:r w:rsidRPr="00681580">
        <w:rPr>
          <w:rFonts w:ascii="Times New Roman" w:hAnsi="Times New Roman" w:cs="Times New Roman"/>
          <w:sz w:val="24"/>
          <w:szCs w:val="24"/>
        </w:rPr>
        <w:t>Ф.И.О. молодого учёного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623CF">
        <w:rPr>
          <w:rFonts w:ascii="Times New Roman" w:hAnsi="Times New Roman" w:cs="Times New Roman"/>
          <w:sz w:val="24"/>
          <w:szCs w:val="24"/>
        </w:rPr>
        <w:t>кафедра</w:t>
      </w:r>
      <w:r w:rsidRPr="00681580">
        <w:rPr>
          <w:rFonts w:ascii="Times New Roman" w:hAnsi="Times New Roman" w:cs="Times New Roman"/>
          <w:sz w:val="24"/>
          <w:szCs w:val="24"/>
        </w:rPr>
        <w:t xml:space="preserve">, факультет, Ф.И.О. научного руководителя, </w:t>
      </w:r>
      <w:r>
        <w:rPr>
          <w:rFonts w:ascii="Times New Roman" w:hAnsi="Times New Roman" w:cs="Times New Roman"/>
          <w:sz w:val="24"/>
          <w:szCs w:val="24"/>
        </w:rPr>
        <w:t>контактный телефон.</w:t>
      </w:r>
    </w:p>
    <w:sectPr w:rsidR="00681580" w:rsidRPr="00681580" w:rsidSect="000615D5">
      <w:pgSz w:w="16838" w:h="11906" w:orient="landscape"/>
      <w:pgMar w:top="426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ElektraLightPro-Regular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F340D3"/>
    <w:multiLevelType w:val="hybridMultilevel"/>
    <w:tmpl w:val="8012A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6F619A"/>
    <w:multiLevelType w:val="hybridMultilevel"/>
    <w:tmpl w:val="A5648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C85AC2"/>
    <w:multiLevelType w:val="hybridMultilevel"/>
    <w:tmpl w:val="A5648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49211F"/>
    <w:multiLevelType w:val="hybridMultilevel"/>
    <w:tmpl w:val="A5648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96460F"/>
    <w:multiLevelType w:val="multilevel"/>
    <w:tmpl w:val="C0F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BCD"/>
    <w:rsid w:val="000157BC"/>
    <w:rsid w:val="00020D1A"/>
    <w:rsid w:val="0002727B"/>
    <w:rsid w:val="0003370B"/>
    <w:rsid w:val="00034A1B"/>
    <w:rsid w:val="000615D5"/>
    <w:rsid w:val="000623CF"/>
    <w:rsid w:val="00084166"/>
    <w:rsid w:val="000931DD"/>
    <w:rsid w:val="000A1142"/>
    <w:rsid w:val="000A58B0"/>
    <w:rsid w:val="000B1074"/>
    <w:rsid w:val="00104B0D"/>
    <w:rsid w:val="00114DA5"/>
    <w:rsid w:val="00115A1F"/>
    <w:rsid w:val="00164487"/>
    <w:rsid w:val="00171F33"/>
    <w:rsid w:val="00184547"/>
    <w:rsid w:val="001A3D7E"/>
    <w:rsid w:val="001A4ACF"/>
    <w:rsid w:val="001B7B0F"/>
    <w:rsid w:val="001C31FD"/>
    <w:rsid w:val="001D2D6C"/>
    <w:rsid w:val="00245759"/>
    <w:rsid w:val="002959FC"/>
    <w:rsid w:val="0029707D"/>
    <w:rsid w:val="002B6FF8"/>
    <w:rsid w:val="002C5638"/>
    <w:rsid w:val="002F2153"/>
    <w:rsid w:val="0031398A"/>
    <w:rsid w:val="00363F70"/>
    <w:rsid w:val="003B02BA"/>
    <w:rsid w:val="003C0C36"/>
    <w:rsid w:val="00486A38"/>
    <w:rsid w:val="004D3F43"/>
    <w:rsid w:val="004F44CF"/>
    <w:rsid w:val="00530863"/>
    <w:rsid w:val="00552747"/>
    <w:rsid w:val="00581F76"/>
    <w:rsid w:val="005D03FE"/>
    <w:rsid w:val="005D5404"/>
    <w:rsid w:val="0060672D"/>
    <w:rsid w:val="00681580"/>
    <w:rsid w:val="0068576A"/>
    <w:rsid w:val="00686987"/>
    <w:rsid w:val="006A7600"/>
    <w:rsid w:val="0074652B"/>
    <w:rsid w:val="0076550F"/>
    <w:rsid w:val="007911B4"/>
    <w:rsid w:val="007C0375"/>
    <w:rsid w:val="00806857"/>
    <w:rsid w:val="008157F7"/>
    <w:rsid w:val="00881A68"/>
    <w:rsid w:val="00901951"/>
    <w:rsid w:val="00916CA9"/>
    <w:rsid w:val="009F1F57"/>
    <w:rsid w:val="00A045C5"/>
    <w:rsid w:val="00A32B64"/>
    <w:rsid w:val="00A65264"/>
    <w:rsid w:val="00A90E4E"/>
    <w:rsid w:val="00AF0A50"/>
    <w:rsid w:val="00AF1139"/>
    <w:rsid w:val="00B061D8"/>
    <w:rsid w:val="00B47594"/>
    <w:rsid w:val="00C41B23"/>
    <w:rsid w:val="00C859A7"/>
    <w:rsid w:val="00C867B2"/>
    <w:rsid w:val="00CB2F55"/>
    <w:rsid w:val="00CE6F90"/>
    <w:rsid w:val="00CF777A"/>
    <w:rsid w:val="00D15ABF"/>
    <w:rsid w:val="00D510C7"/>
    <w:rsid w:val="00D96AD0"/>
    <w:rsid w:val="00DD548F"/>
    <w:rsid w:val="00E61304"/>
    <w:rsid w:val="00E63356"/>
    <w:rsid w:val="00F10509"/>
    <w:rsid w:val="00F20026"/>
    <w:rsid w:val="00F23BCD"/>
    <w:rsid w:val="00F64A52"/>
    <w:rsid w:val="00F8650F"/>
    <w:rsid w:val="00FB6411"/>
    <w:rsid w:val="00FC062C"/>
    <w:rsid w:val="00FF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3C1C37-0D26-4659-AC09-440FCCDB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B0D"/>
  </w:style>
  <w:style w:type="paragraph" w:styleId="1">
    <w:name w:val="heading 1"/>
    <w:basedOn w:val="a"/>
    <w:next w:val="a"/>
    <w:link w:val="10"/>
    <w:uiPriority w:val="9"/>
    <w:qFormat/>
    <w:rsid w:val="002F21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959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F21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3B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B7B0F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2959F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erp-urlitem">
    <w:name w:val="serp-url__item"/>
    <w:basedOn w:val="a0"/>
    <w:rsid w:val="002959FC"/>
  </w:style>
  <w:style w:type="character" w:styleId="a5">
    <w:name w:val="FollowedHyperlink"/>
    <w:basedOn w:val="a0"/>
    <w:uiPriority w:val="99"/>
    <w:semiHidden/>
    <w:unhideWhenUsed/>
    <w:rsid w:val="002959FC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F21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2F2153"/>
  </w:style>
  <w:style w:type="character" w:customStyle="1" w:styleId="30">
    <w:name w:val="Заголовок 3 Знак"/>
    <w:basedOn w:val="a0"/>
    <w:link w:val="3"/>
    <w:uiPriority w:val="9"/>
    <w:rsid w:val="002F215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Strong"/>
    <w:basedOn w:val="a0"/>
    <w:uiPriority w:val="22"/>
    <w:qFormat/>
    <w:rsid w:val="002F2153"/>
    <w:rPr>
      <w:b/>
      <w:bCs/>
    </w:rPr>
  </w:style>
  <w:style w:type="character" w:customStyle="1" w:styleId="font-family-regular1">
    <w:name w:val="font-family-regular1"/>
    <w:basedOn w:val="a0"/>
    <w:rsid w:val="008157F7"/>
    <w:rPr>
      <w:rFonts w:ascii="ElektraLightPro-Regular" w:hAnsi="ElektraLightPro-Regular" w:hint="default"/>
    </w:rPr>
  </w:style>
  <w:style w:type="paragraph" w:styleId="a7">
    <w:name w:val="Balloon Text"/>
    <w:basedOn w:val="a"/>
    <w:link w:val="a8"/>
    <w:uiPriority w:val="99"/>
    <w:semiHidden/>
    <w:unhideWhenUsed/>
    <w:rsid w:val="00B06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061D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061D8"/>
    <w:pPr>
      <w:ind w:left="720"/>
      <w:contextualSpacing/>
    </w:pPr>
  </w:style>
  <w:style w:type="character" w:styleId="aa">
    <w:name w:val="Emphasis"/>
    <w:basedOn w:val="a0"/>
    <w:uiPriority w:val="20"/>
    <w:qFormat/>
    <w:rsid w:val="00FC06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4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0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20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8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260915">
                      <w:marLeft w:val="0"/>
                      <w:marRight w:val="0"/>
                      <w:marTop w:val="355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70290">
                          <w:marLeft w:val="0"/>
                          <w:marRight w:val="0"/>
                          <w:marTop w:val="0"/>
                          <w:marBottom w:val="118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8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69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20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48302">
                      <w:marLeft w:val="0"/>
                      <w:marRight w:val="0"/>
                      <w:marTop w:val="355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020885">
                          <w:marLeft w:val="0"/>
                          <w:marRight w:val="0"/>
                          <w:marTop w:val="0"/>
                          <w:marBottom w:val="118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7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3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45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1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5324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6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7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44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7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74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07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69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nts.extech.ru/docs/izv_KD_2017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rants.extech.ru/docs/izv_KD_2017.pdf" TargetMode="External"/><Relationship Id="rId12" Type="http://schemas.openxmlformats.org/officeDocument/2006/relationships/hyperlink" Target="mailto:evmak7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fbr.ru/rffi/ru/contest/n_812/o_2043343" TargetMode="External"/><Relationship Id="rId11" Type="http://schemas.openxmlformats.org/officeDocument/2006/relationships/hyperlink" Target="http://rusacademedu.ru/konkurs-na-soiskanie-medali-rao-molodym-uchenym-za-uspexi-v-nauke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nstu.ru/science/innovation_contes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mnik.fasie.ru/rusnano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2EB21-40F0-4073-AE24-1DC9112BA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1149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2017-08-25T10:32:00Z</cp:lastPrinted>
  <dcterms:created xsi:type="dcterms:W3CDTF">2017-08-29T05:26:00Z</dcterms:created>
  <dcterms:modified xsi:type="dcterms:W3CDTF">2017-08-29T05:27:00Z</dcterms:modified>
</cp:coreProperties>
</file>